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5E" w:rsidRDefault="00DE075E" w:rsidP="00DE075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E075E" w:rsidRDefault="00DE075E" w:rsidP="00DE075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E075E" w:rsidRDefault="00DE075E" w:rsidP="00DE075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11  класс «А»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22.05.20.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Подготовка к ЕГЭ. Повторение пунктуации.</w:t>
            </w:r>
          </w:p>
        </w:tc>
      </w:tr>
      <w:tr w:rsidR="00DE075E" w:rsidTr="003C6BA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пунктуации.</w:t>
            </w:r>
          </w:p>
          <w:p w:rsidR="00DE075E" w:rsidRDefault="00DE075E" w:rsidP="003C6BA8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</w:p>
          <w:p w:rsidR="00DE075E" w:rsidRDefault="00DE075E" w:rsidP="003C6BA8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DE075E" w:rsidRDefault="00DE075E" w:rsidP="003C6BA8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DE075E" w:rsidTr="003C6BA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75E" w:rsidRDefault="00DE075E" w:rsidP="003C6B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4D2A92" w:rsidP="003C6BA8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Решить тест № 26</w:t>
            </w:r>
            <w:bookmarkStart w:id="0" w:name="_GoBack"/>
            <w:bookmarkEnd w:id="0"/>
            <w:r w:rsidR="00DE075E">
              <w:rPr>
                <w:rFonts w:asciiTheme="majorHAnsi" w:hAnsiTheme="majorHAnsi" w:cstheme="majorHAnsi"/>
                <w:lang w:eastAsia="ru-RU"/>
              </w:rPr>
              <w:t xml:space="preserve">  2019 год.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DE075E" w:rsidRDefault="00DE075E" w:rsidP="00DE075E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776E96E" wp14:editId="57E61194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03D34D5" wp14:editId="37208F98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</w:hyperlink>
      <w:r w:rsidRPr="00F665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E075E" w:rsidRDefault="00DE075E" w:rsidP="00DE075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731873E" wp14:editId="421E4B3C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в  мессенджере               </w:t>
      </w:r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DE075E" w:rsidRDefault="00DE075E" w:rsidP="00DE075E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DE075E" w:rsidRDefault="00DE075E" w:rsidP="00DE075E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DE075E" w:rsidRDefault="00B90883" w:rsidP="00DE075E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с  10.40. до  11.1</w:t>
      </w:r>
      <w:r w:rsidR="00DE075E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DE075E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DE075E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DE075E" w:rsidRDefault="00DE075E" w:rsidP="00DE075E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  13.00.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(часы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DE075E" w:rsidRDefault="00DE075E" w:rsidP="00DE075E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DE075E" w:rsidRDefault="00DE075E" w:rsidP="00DE075E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DE075E" w:rsidRDefault="00DE075E" w:rsidP="00DE075E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DE075E" w:rsidRDefault="00DE075E" w:rsidP="00DE075E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DE075E" w:rsidRDefault="00DE075E" w:rsidP="00DE075E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F39246D" wp14:editId="6E372517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</w:p>
    <w:p w:rsidR="00DE075E" w:rsidRDefault="00DE075E" w:rsidP="00DE075E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DE075E" w:rsidRDefault="00DE075E" w:rsidP="00DE075E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DE075E" w:rsidRDefault="00DE075E" w:rsidP="00DE075E"/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Практикум. 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1.Перепишите  предложения, расставьте знаки препинания.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1)Работа шла быстро и весело и была вовремя закончена.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2)Темы взаимоотношений человека и природы человека и общества были главными в творчестве Виктора Астафьева.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3)Богатый и не бедствует да жалуется.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4)За столами погрузившись в книгу обдумывают содержание лекций почтенные профессора или </w:t>
      </w:r>
      <w:r w:rsidRPr="00DE075E">
        <w:rPr>
          <w:rStyle w:val="a7"/>
          <w:rFonts w:ascii="Arial" w:hAnsi="Arial" w:cs="Arial"/>
          <w:b w:val="0"/>
          <w:color w:val="000000"/>
          <w:sz w:val="21"/>
          <w:szCs w:val="21"/>
        </w:rPr>
        <w:t>готовятся к экзаменам юные студенты</w:t>
      </w:r>
      <w:r>
        <w:rPr>
          <w:rStyle w:val="a7"/>
          <w:rFonts w:ascii="Arial" w:hAnsi="Arial" w:cs="Arial"/>
          <w:color w:val="000000"/>
          <w:sz w:val="21"/>
          <w:szCs w:val="21"/>
        </w:rPr>
        <w:t>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5)Довольно скоро он обжился в этом районе да подружился с соседями.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2. Расставьте знаки препинания.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Однажды увидев  изображённую на картине  женщину с удивительной улыбкой  загадочно играющей на спокойном лице  зритель попадает под власть гениальной живописи Леонардо да Винчи.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Ипполит Матвеевич шёл по улице  держа в руке пятифунтовый хлеб  завёрнутый во владикавказскую газету  и  чуть волоча левую ногу.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Спокойная величавая река с точками лодок и их пропадающими следами расстилалась между берегами и уходила вперёд  сжимаясь меж громадными уступами скал (2) и затем исчезала  в ярко зеленеющих  долинах.</w:t>
      </w:r>
    </w:p>
    <w:p w:rsidR="00DE075E" w:rsidRDefault="00B90883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4.</w:t>
      </w:r>
      <w:r w:rsidR="00DE075E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Расставьте знаки препинания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DE075E" w:rsidRDefault="00B90883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Следует признать что мы живём в мире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где человек не застрахован от о</w:t>
      </w:r>
      <w:r>
        <w:rPr>
          <w:rFonts w:ascii="Arial" w:hAnsi="Arial" w:cs="Arial"/>
          <w:color w:val="000000"/>
          <w:sz w:val="21"/>
          <w:szCs w:val="21"/>
        </w:rPr>
        <w:t xml:space="preserve">пасностей. В настоящее время  однако </w:t>
      </w:r>
      <w:r w:rsidR="00DE075E">
        <w:rPr>
          <w:rFonts w:ascii="Arial" w:hAnsi="Arial" w:cs="Arial"/>
          <w:color w:val="000000"/>
          <w:sz w:val="21"/>
          <w:szCs w:val="21"/>
        </w:rPr>
        <w:t>накоплен большой опыт в предотвращении последствий катастроф. В</w:t>
      </w:r>
      <w:r>
        <w:rPr>
          <w:rFonts w:ascii="Arial" w:hAnsi="Arial" w:cs="Arial"/>
          <w:color w:val="000000"/>
          <w:sz w:val="21"/>
          <w:szCs w:val="21"/>
        </w:rPr>
        <w:t xml:space="preserve"> Мексике например 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землетря</w:t>
      </w:r>
      <w:r>
        <w:rPr>
          <w:rFonts w:ascii="Arial" w:hAnsi="Arial" w:cs="Arial"/>
          <w:color w:val="000000"/>
          <w:sz w:val="21"/>
          <w:szCs w:val="21"/>
        </w:rPr>
        <w:t>сения обходятся почти без жертв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потому что с населением постоянно проводятся занятия.</w:t>
      </w:r>
    </w:p>
    <w:p w:rsidR="00DE075E" w:rsidRDefault="00B90883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</w:t>
      </w:r>
      <w:r w:rsidR="00DE075E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 Расставьте знаки препинания.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 так называемую Большую с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емёрку стран Запада на долю  которой </w:t>
      </w:r>
      <w:r>
        <w:rPr>
          <w:rFonts w:ascii="Arial" w:hAnsi="Arial" w:cs="Arial"/>
          <w:color w:val="000000"/>
          <w:sz w:val="21"/>
          <w:szCs w:val="21"/>
        </w:rPr>
        <w:t>приходилось около половины мировог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о промышленного производства </w:t>
      </w:r>
      <w:r>
        <w:rPr>
          <w:rFonts w:ascii="Arial" w:hAnsi="Arial" w:cs="Arial"/>
          <w:color w:val="000000"/>
          <w:sz w:val="21"/>
          <w:szCs w:val="21"/>
        </w:rPr>
        <w:t xml:space="preserve"> вх</w:t>
      </w:r>
      <w:r w:rsidR="00B90883">
        <w:rPr>
          <w:rFonts w:ascii="Arial" w:hAnsi="Arial" w:cs="Arial"/>
          <w:color w:val="000000"/>
          <w:sz w:val="21"/>
          <w:szCs w:val="21"/>
        </w:rPr>
        <w:t>одили четыре европейские страны США</w:t>
      </w:r>
      <w:r>
        <w:rPr>
          <w:rFonts w:ascii="Arial" w:hAnsi="Arial" w:cs="Arial"/>
          <w:color w:val="000000"/>
          <w:sz w:val="21"/>
          <w:szCs w:val="21"/>
        </w:rPr>
        <w:t xml:space="preserve"> Япония и Канада.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Софья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 Николаевна зашла в гостиную  сквозь стеклянные двери которой </w:t>
      </w:r>
      <w:r>
        <w:rPr>
          <w:rFonts w:ascii="Arial" w:hAnsi="Arial" w:cs="Arial"/>
          <w:color w:val="000000"/>
          <w:sz w:val="21"/>
          <w:szCs w:val="21"/>
        </w:rPr>
        <w:t xml:space="preserve"> был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 виден </w:t>
      </w:r>
      <w:r>
        <w:rPr>
          <w:rFonts w:ascii="Arial" w:hAnsi="Arial" w:cs="Arial"/>
          <w:color w:val="000000"/>
          <w:sz w:val="21"/>
          <w:szCs w:val="21"/>
        </w:rPr>
        <w:t>опустевший сад.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 каждым новым прочтением п</w:t>
      </w:r>
      <w:r w:rsidR="00B90883">
        <w:rPr>
          <w:rFonts w:ascii="Arial" w:hAnsi="Arial" w:cs="Arial"/>
          <w:color w:val="000000"/>
          <w:sz w:val="21"/>
          <w:szCs w:val="21"/>
        </w:rPr>
        <w:t>оэмы А.А. Блока «Двенадцать» </w:t>
      </w:r>
      <w:r>
        <w:rPr>
          <w:rFonts w:ascii="Arial" w:hAnsi="Arial" w:cs="Arial"/>
          <w:color w:val="000000"/>
          <w:sz w:val="21"/>
          <w:szCs w:val="21"/>
        </w:rPr>
        <w:t xml:space="preserve"> обнаруживают</w:t>
      </w:r>
      <w:r w:rsidR="00B90883">
        <w:rPr>
          <w:rFonts w:ascii="Arial" w:hAnsi="Arial" w:cs="Arial"/>
          <w:color w:val="000000"/>
          <w:sz w:val="21"/>
          <w:szCs w:val="21"/>
        </w:rPr>
        <w:t>ся всё новые и новые вопросы  дать ответы  на которые </w:t>
      </w:r>
      <w:r>
        <w:rPr>
          <w:rFonts w:ascii="Arial" w:hAnsi="Arial" w:cs="Arial"/>
          <w:color w:val="000000"/>
          <w:sz w:val="21"/>
          <w:szCs w:val="21"/>
        </w:rPr>
        <w:t xml:space="preserve"> может только время.</w:t>
      </w:r>
    </w:p>
    <w:p w:rsidR="00DE075E" w:rsidRDefault="00B90883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Фантастика  множество форм которой 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можно найти даже в «бытовы</w:t>
      </w:r>
      <w:r>
        <w:rPr>
          <w:rFonts w:ascii="Arial" w:hAnsi="Arial" w:cs="Arial"/>
          <w:color w:val="000000"/>
          <w:sz w:val="21"/>
          <w:szCs w:val="21"/>
        </w:rPr>
        <w:t>х» произведениях Н.В. Гоголя 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пронизывает всё творчество писателя.</w:t>
      </w:r>
    </w:p>
    <w:p w:rsidR="00DE075E" w:rsidRDefault="00B90883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Расставьте знаки препинания.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Дома мой гост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ь сразу начал мне жаловаться  что </w:t>
      </w:r>
      <w:r>
        <w:rPr>
          <w:rFonts w:ascii="Arial" w:hAnsi="Arial" w:cs="Arial"/>
          <w:color w:val="000000"/>
          <w:sz w:val="21"/>
          <w:szCs w:val="21"/>
        </w:rPr>
        <w:t>пока он ехал ко мн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е  то заблудился в лесу </w:t>
      </w:r>
      <w:r>
        <w:rPr>
          <w:rFonts w:ascii="Arial" w:hAnsi="Arial" w:cs="Arial"/>
          <w:color w:val="000000"/>
          <w:sz w:val="21"/>
          <w:szCs w:val="21"/>
        </w:rPr>
        <w:t xml:space="preserve"> и вынужден был заночевать в сторожке лесника.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Неско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лько дней лил холодный дождь  и пока продолжалось ненастье  нам казалось </w:t>
      </w:r>
      <w:r>
        <w:rPr>
          <w:rFonts w:ascii="Arial" w:hAnsi="Arial" w:cs="Arial"/>
          <w:color w:val="000000"/>
          <w:sz w:val="21"/>
          <w:szCs w:val="21"/>
        </w:rPr>
        <w:t xml:space="preserve"> что лето окончилось навсегда.</w:t>
      </w:r>
    </w:p>
    <w:p w:rsidR="00DE075E" w:rsidRDefault="00B90883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Лето в самом разгаре  и 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если вы побудете под</w:t>
      </w:r>
      <w:r>
        <w:rPr>
          <w:rFonts w:ascii="Arial" w:hAnsi="Arial" w:cs="Arial"/>
          <w:color w:val="000000"/>
          <w:sz w:val="21"/>
          <w:szCs w:val="21"/>
        </w:rPr>
        <w:t xml:space="preserve">ольше в лесу  то увидите пеночку 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которая мелькает среди ветвей</w:t>
      </w:r>
    </w:p>
    <w:p w:rsidR="00DE075E" w:rsidRDefault="00B90883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Мария ничего не ответила  и 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чтобы отвлечься</w:t>
      </w:r>
      <w:r>
        <w:rPr>
          <w:rFonts w:ascii="Arial" w:hAnsi="Arial" w:cs="Arial"/>
          <w:color w:val="000000"/>
          <w:sz w:val="21"/>
          <w:szCs w:val="21"/>
        </w:rPr>
        <w:t xml:space="preserve"> от неприятного ей разговора  стала гладить собаку </w:t>
      </w:r>
      <w:r w:rsidR="00DE075E">
        <w:rPr>
          <w:rFonts w:ascii="Arial" w:hAnsi="Arial" w:cs="Arial"/>
          <w:color w:val="000000"/>
          <w:sz w:val="21"/>
          <w:szCs w:val="21"/>
        </w:rPr>
        <w:t xml:space="preserve"> хотя та мирно спала.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Ло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сь так привязался к мальчику  что </w:t>
      </w:r>
      <w:r>
        <w:rPr>
          <w:rFonts w:ascii="Arial" w:hAnsi="Arial" w:cs="Arial"/>
          <w:color w:val="000000"/>
          <w:sz w:val="21"/>
          <w:szCs w:val="21"/>
        </w:rPr>
        <w:t>когда тот уходил куда-либо (3)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 зверь тревожно нюхал воздух </w:t>
      </w:r>
      <w:r>
        <w:rPr>
          <w:rFonts w:ascii="Arial" w:hAnsi="Arial" w:cs="Arial"/>
          <w:color w:val="000000"/>
          <w:sz w:val="21"/>
          <w:szCs w:val="21"/>
        </w:rPr>
        <w:t xml:space="preserve"> и отказывался есть.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6. А старушка всё говорил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а и говорила о своём счастье  и </w:t>
      </w:r>
      <w:r>
        <w:rPr>
          <w:rFonts w:ascii="Arial" w:hAnsi="Arial" w:cs="Arial"/>
          <w:color w:val="000000"/>
          <w:sz w:val="21"/>
          <w:szCs w:val="21"/>
        </w:rPr>
        <w:t xml:space="preserve"> х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отя слова её были привычными </w:t>
      </w:r>
      <w:r>
        <w:rPr>
          <w:rFonts w:ascii="Arial" w:hAnsi="Arial" w:cs="Arial"/>
          <w:color w:val="000000"/>
          <w:sz w:val="21"/>
          <w:szCs w:val="21"/>
        </w:rPr>
        <w:t xml:space="preserve"> у внука от них 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вдруг сладко защемило сердце </w:t>
      </w:r>
      <w:r>
        <w:rPr>
          <w:rFonts w:ascii="Arial" w:hAnsi="Arial" w:cs="Arial"/>
          <w:color w:val="000000"/>
          <w:sz w:val="21"/>
          <w:szCs w:val="21"/>
        </w:rPr>
        <w:t xml:space="preserve"> словно всё услышанное происходило с ним.</w:t>
      </w:r>
    </w:p>
    <w:p w:rsidR="00DE075E" w:rsidRDefault="00DE075E" w:rsidP="00DE075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Снег засыпáл следы путников и стало ясно что </w:t>
      </w:r>
      <w:r>
        <w:rPr>
          <w:rFonts w:ascii="Arial" w:hAnsi="Arial" w:cs="Arial"/>
          <w:color w:val="000000"/>
          <w:sz w:val="21"/>
          <w:szCs w:val="21"/>
        </w:rPr>
        <w:t xml:space="preserve"> если снег</w:t>
      </w:r>
      <w:r w:rsidR="00B90883">
        <w:rPr>
          <w:rFonts w:ascii="Arial" w:hAnsi="Arial" w:cs="Arial"/>
          <w:color w:val="000000"/>
          <w:sz w:val="21"/>
          <w:szCs w:val="21"/>
        </w:rPr>
        <w:t xml:space="preserve">опад не прекратится к ночи </w:t>
      </w:r>
      <w:r>
        <w:rPr>
          <w:rFonts w:ascii="Arial" w:hAnsi="Arial" w:cs="Arial"/>
          <w:color w:val="000000"/>
          <w:sz w:val="21"/>
          <w:szCs w:val="21"/>
        </w:rPr>
        <w:t xml:space="preserve"> то обратную дорогу придётся искать с трудом.</w:t>
      </w:r>
    </w:p>
    <w:p w:rsidR="00D107F6" w:rsidRDefault="00D107F6"/>
    <w:sectPr w:rsidR="00D1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9C"/>
    <w:rsid w:val="004D2A92"/>
    <w:rsid w:val="00AE5B9C"/>
    <w:rsid w:val="00B90883"/>
    <w:rsid w:val="00D107F6"/>
    <w:rsid w:val="00D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A94D"/>
  <w15:chartTrackingRefBased/>
  <w15:docId w15:val="{68A6F3A6-CE32-4BC7-90A6-8ACD137F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7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075E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DE075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E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0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2020-05-15T10:25:00Z</dcterms:created>
  <dcterms:modified xsi:type="dcterms:W3CDTF">2020-05-15T10:52:00Z</dcterms:modified>
</cp:coreProperties>
</file>