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1A5478" w:rsidRDefault="0006644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  <w:r w:rsidR="00B72B41">
              <w:rPr>
                <w:rFonts w:eastAsia="Times New Roman"/>
              </w:rPr>
              <w:t>.05</w:t>
            </w:r>
            <w:r w:rsidR="0080042E" w:rsidRPr="001A5478">
              <w:rPr>
                <w:rFonts w:eastAsia="Times New Roman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6E" w:rsidRDefault="003C706E" w:rsidP="003C706E">
            <w:pPr>
              <w:pStyle w:val="ad"/>
              <w:spacing w:line="276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Комплексная работа.</w:t>
            </w:r>
          </w:p>
          <w:p w:rsidR="0080042E" w:rsidRPr="001A5478" w:rsidRDefault="0080042E" w:rsidP="001A5478">
            <w:pPr>
              <w:spacing w:line="254" w:lineRule="auto"/>
              <w:rPr>
                <w:rFonts w:eastAsia="Times New Roman"/>
              </w:rPr>
            </w:pP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1A5478" w:rsidRDefault="003C706E" w:rsidP="001A5478">
            <w:pPr>
              <w:spacing w:line="254" w:lineRule="auto"/>
            </w:pPr>
            <w:r>
              <w:t>Закрепление изученного материала.</w:t>
            </w:r>
          </w:p>
        </w:tc>
      </w:tr>
      <w:tr w:rsidR="0080042E" w:rsidRPr="006A49F7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1A5478" w:rsidRDefault="0080042E" w:rsidP="005E3EEC">
            <w:pPr>
              <w:ind w:left="80"/>
              <w:rPr>
                <w:lang w:val="en-US"/>
              </w:rPr>
            </w:pPr>
            <w:r w:rsidRPr="001A5478">
              <w:t>Оффлайн</w:t>
            </w:r>
            <w:r w:rsidRPr="001A5478">
              <w:rPr>
                <w:lang w:val="en-US"/>
              </w:rPr>
              <w:t xml:space="preserve">, </w:t>
            </w:r>
            <w:r w:rsidRPr="001A5478">
              <w:rPr>
                <w:rFonts w:eastAsia="Times New Roman"/>
                <w:lang w:val="en-US"/>
              </w:rPr>
              <w:t>WhatsApp</w:t>
            </w:r>
            <w:r w:rsidRPr="001A5478">
              <w:rPr>
                <w:lang w:val="en-US"/>
              </w:rPr>
              <w:t xml:space="preserve"> </w:t>
            </w:r>
            <w:hyperlink r:id="rId7" w:tgtFrame="_blank" w:history="1">
              <w:r w:rsidR="005F765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1A5478" w:rsidRDefault="003C706E" w:rsidP="005E3EEC">
            <w:pPr>
              <w:ind w:left="80"/>
            </w:pPr>
            <w:r>
              <w:t xml:space="preserve">Фотография комплексной </w:t>
            </w:r>
            <w:r w:rsidR="0080042E" w:rsidRPr="001A5478">
              <w:t xml:space="preserve">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1A5478" w:rsidRDefault="0080042E" w:rsidP="005E3EEC">
            <w:pPr>
              <w:ind w:left="80"/>
              <w:jc w:val="center"/>
              <w:rPr>
                <w:b/>
              </w:rPr>
            </w:pPr>
            <w:r w:rsidRPr="001A5478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478" w:rsidRPr="001A5478" w:rsidRDefault="001A5478" w:rsidP="001A5478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lang w:eastAsia="en-US"/>
              </w:rPr>
            </w:pPr>
            <w:r w:rsidRPr="001A5478">
              <w:rPr>
                <w:rFonts w:eastAsia="DejaVu Sans"/>
                <w:kern w:val="2"/>
              </w:rPr>
              <w:t>1.Повтор</w:t>
            </w:r>
            <w:r w:rsidR="003C706E">
              <w:rPr>
                <w:rFonts w:eastAsia="DejaVu Sans"/>
                <w:kern w:val="2"/>
              </w:rPr>
              <w:t>ение правил. Выполнение комплексной работы.</w:t>
            </w:r>
          </w:p>
          <w:p w:rsidR="001A5478" w:rsidRPr="001A5478" w:rsidRDefault="001A5478" w:rsidP="001A5478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</w:p>
          <w:p w:rsidR="0080042E" w:rsidRPr="001A5478" w:rsidRDefault="0080042E" w:rsidP="001A5478"/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1A5478" w:rsidRDefault="003C706E" w:rsidP="001A5478">
            <w:pPr>
              <w:widowControl w:val="0"/>
              <w:suppressAutoHyphens/>
              <w:spacing w:line="276" w:lineRule="auto"/>
              <w:ind w:left="-567" w:firstLine="567"/>
            </w:pPr>
            <w:r>
              <w:rPr>
                <w:rFonts w:eastAsia="DejaVu Sans"/>
                <w:kern w:val="2"/>
              </w:rPr>
              <w:t>Доделать комплексную работу.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0042E"/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Дрыкова О</w:t>
            </w:r>
            <w:r w:rsidR="00B90DE9" w:rsidRPr="00FC5BB6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М</w:t>
            </w:r>
            <w:r w:rsidR="0089280A" w:rsidRPr="00FC5BB6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B7340C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06644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  <w:r w:rsidR="00B72B41">
              <w:rPr>
                <w:rFonts w:eastAsia="Times New Roman"/>
              </w:rPr>
              <w:t>.05</w:t>
            </w:r>
            <w:r w:rsidR="00B90DE9" w:rsidRPr="00B7340C">
              <w:rPr>
                <w:rFonts w:eastAsia="Times New Roman"/>
              </w:rPr>
              <w:t>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E1" w:rsidRDefault="00055EE1" w:rsidP="00055EE1">
            <w:pPr>
              <w:rPr>
                <w:rFonts w:eastAsia="SimSun"/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Комплексная  работа</w:t>
            </w:r>
          </w:p>
          <w:p w:rsidR="0089280A" w:rsidRPr="00B7340C" w:rsidRDefault="0089280A" w:rsidP="00B72B41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055EE1">
            <w:pPr>
              <w:spacing w:line="263" w:lineRule="exact"/>
            </w:pPr>
            <w:r>
              <w:t>Закрепление изученного.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7340C">
              <w:rPr>
                <w:b/>
                <w:i/>
                <w:sz w:val="22"/>
                <w:szCs w:val="22"/>
              </w:rPr>
              <w:t>Рекомендация</w:t>
            </w:r>
            <w:r w:rsidRPr="00B7340C">
              <w:rPr>
                <w:sz w:val="22"/>
                <w:szCs w:val="22"/>
              </w:rPr>
              <w:t xml:space="preserve">: по возможности посмотреть </w:t>
            </w:r>
            <w:r w:rsidR="00B7340C" w:rsidRPr="00B7340C">
              <w:rPr>
                <w:sz w:val="22"/>
                <w:szCs w:val="22"/>
              </w:rPr>
              <w:t>видео на платформе РЭШ (урок №68</w:t>
            </w:r>
            <w:r w:rsidRPr="00B7340C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6A49F7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B7340C" w:rsidRDefault="00C85468">
            <w:pPr>
              <w:ind w:left="80"/>
              <w:rPr>
                <w:lang w:val="en-US"/>
              </w:rPr>
            </w:pPr>
            <w:r w:rsidRPr="00B7340C">
              <w:t>О</w:t>
            </w:r>
            <w:r w:rsidR="0089280A" w:rsidRPr="00B7340C">
              <w:t>ффлайн</w:t>
            </w:r>
            <w:r w:rsidRPr="00B7340C">
              <w:rPr>
                <w:lang w:val="en-US"/>
              </w:rPr>
              <w:t xml:space="preserve">, </w:t>
            </w:r>
            <w:r w:rsidRPr="00B7340C">
              <w:rPr>
                <w:rFonts w:eastAsia="Times New Roman"/>
                <w:lang w:val="en-US"/>
              </w:rPr>
              <w:t>WhatsApp</w:t>
            </w:r>
            <w:r w:rsidRPr="00B7340C">
              <w:rPr>
                <w:lang w:val="en-US"/>
              </w:rPr>
              <w:t xml:space="preserve"> </w:t>
            </w:r>
            <w:hyperlink r:id="rId8" w:tgtFrame="_blank" w:history="1">
              <w:r w:rsidR="005F765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1922FE">
            <w:pPr>
              <w:ind w:left="80"/>
            </w:pPr>
            <w:r w:rsidRPr="00B7340C">
              <w:t xml:space="preserve">Фотография </w:t>
            </w:r>
            <w:r w:rsidR="005C41CF" w:rsidRPr="00B7340C">
              <w:t xml:space="preserve">домашней </w:t>
            </w:r>
            <w:r w:rsidRPr="00B7340C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B7340C" w:rsidRDefault="0089280A">
            <w:pPr>
              <w:ind w:left="80"/>
              <w:jc w:val="center"/>
              <w:rPr>
                <w:b/>
              </w:rPr>
            </w:pPr>
            <w:r w:rsidRPr="00B7340C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055EE1" w:rsidP="00055EE1">
            <w:pPr>
              <w:spacing w:line="276" w:lineRule="auto"/>
              <w:ind w:left="-567" w:firstLine="567"/>
            </w:pPr>
            <w:r>
              <w:t>Выполнение комплексной работы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055EE1" w:rsidP="00FC5BB6">
            <w:r>
              <w:t>Учебник стр.84</w:t>
            </w:r>
            <w:r w:rsidR="00B7340C" w:rsidRPr="00B7340C">
              <w:t xml:space="preserve"> №4,5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4409D8">
        <w:rPr>
          <w:rFonts w:eastAsia="Times New Roman"/>
          <w:sz w:val="24"/>
          <w:szCs w:val="24"/>
        </w:rPr>
        <w:t xml:space="preserve"> </w:t>
      </w:r>
      <w:r w:rsidR="0080042E">
        <w:rPr>
          <w:rFonts w:eastAsia="Times New Roman"/>
          <w:sz w:val="24"/>
          <w:szCs w:val="24"/>
          <w:lang w:val="en-US"/>
        </w:rPr>
        <w:t>aro</w:t>
      </w:r>
      <w:r w:rsidR="0080042E" w:rsidRPr="0080042E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elizaveta</w:t>
      </w:r>
      <w:r w:rsidR="00357B06" w:rsidRPr="00357B06">
        <w:rPr>
          <w:rFonts w:eastAsia="Times New Roman"/>
          <w:sz w:val="24"/>
          <w:szCs w:val="24"/>
        </w:rPr>
        <w:t>@</w:t>
      </w:r>
      <w:r w:rsidR="00357B06">
        <w:rPr>
          <w:rFonts w:eastAsia="Times New Roman"/>
          <w:sz w:val="24"/>
          <w:szCs w:val="24"/>
          <w:lang w:val="en-US"/>
        </w:rPr>
        <w:t>yandex</w:t>
      </w:r>
      <w:r w:rsidR="00357B06" w:rsidRPr="00357B06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или в мессенджерах: WhatsApp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A5478">
        <w:rPr>
          <w:rFonts w:eastAsia="Times New Roman"/>
          <w:sz w:val="24"/>
          <w:szCs w:val="24"/>
        </w:rPr>
        <w:t xml:space="preserve">10.20 до 10.50 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12.30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19181A">
        <w:trPr>
          <w:trHeight w:val="41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06644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  <w:r w:rsidR="00BA3118">
              <w:rPr>
                <w:rFonts w:eastAsia="Times New Roman"/>
              </w:rPr>
              <w:t>.05</w:t>
            </w:r>
            <w:r w:rsidR="00850BDB" w:rsidRPr="0079680B">
              <w:rPr>
                <w:rFonts w:eastAsia="Times New Roman"/>
              </w:rPr>
              <w:t>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19181A" w:rsidRDefault="006A49F7" w:rsidP="00BA3118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  <w:lang w:eastAsia="en-US"/>
              </w:rPr>
              <w:t>Обобщение по разделу «По страницам детских журналов» Р. Сеф «Весёлые стихи»</w:t>
            </w: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19181A" w:rsidRDefault="006A49F7">
            <w:pPr>
              <w:spacing w:line="263" w:lineRule="exact"/>
            </w:pPr>
            <w:r>
              <w:rPr>
                <w:sz w:val="24"/>
                <w:szCs w:val="24"/>
                <w:lang w:eastAsia="en-US"/>
              </w:rPr>
              <w:t>Обобщение по разделу «По страницам детских журналов» Р. Сеф «Весёлые стихи»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9181A">
              <w:rPr>
                <w:b/>
                <w:i/>
                <w:sz w:val="22"/>
                <w:szCs w:val="22"/>
              </w:rPr>
              <w:t>Рекомендация</w:t>
            </w:r>
            <w:r w:rsidRPr="0019181A">
              <w:rPr>
                <w:sz w:val="22"/>
                <w:szCs w:val="22"/>
              </w:rPr>
              <w:t xml:space="preserve">: по возможности посмотреть </w:t>
            </w:r>
            <w:r w:rsidR="0079680B" w:rsidRPr="0019181A">
              <w:rPr>
                <w:sz w:val="22"/>
                <w:szCs w:val="22"/>
              </w:rPr>
              <w:t>видео на платформе РЭШ (урок №36</w:t>
            </w:r>
            <w:r w:rsidRPr="0019181A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6A49F7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ind w:left="80"/>
              <w:rPr>
                <w:lang w:val="en-US"/>
              </w:rPr>
            </w:pPr>
            <w:r w:rsidRPr="0019181A">
              <w:t>Оффлайн</w:t>
            </w:r>
            <w:r w:rsidRPr="0019181A">
              <w:rPr>
                <w:lang w:val="en-US"/>
              </w:rPr>
              <w:t xml:space="preserve">, </w:t>
            </w:r>
            <w:r w:rsidRPr="0019181A">
              <w:rPr>
                <w:rFonts w:eastAsia="Times New Roman"/>
                <w:lang w:val="en-US"/>
              </w:rPr>
              <w:t>WhatsApp</w:t>
            </w:r>
            <w:r w:rsidRPr="0019181A">
              <w:rPr>
                <w:lang w:val="en-US"/>
              </w:rPr>
              <w:t xml:space="preserve"> </w:t>
            </w:r>
            <w:hyperlink r:id="rId9" w:tgtFrame="_blank" w:history="1">
              <w:r w:rsidR="005F765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ind w:left="80"/>
            </w:pPr>
            <w:r w:rsidRPr="0019181A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19181A" w:rsidRDefault="00850BDB">
            <w:pPr>
              <w:ind w:left="80"/>
              <w:jc w:val="center"/>
              <w:rPr>
                <w:b/>
              </w:rPr>
            </w:pPr>
            <w:r w:rsidRPr="0019181A">
              <w:rPr>
                <w:b/>
              </w:rPr>
              <w:lastRenderedPageBreak/>
              <w:t>Задания</w:t>
            </w:r>
          </w:p>
        </w:tc>
      </w:tr>
      <w:tr w:rsidR="00850BDB" w:rsidTr="0019181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1A" w:rsidRPr="0019181A" w:rsidRDefault="006A49F7" w:rsidP="0019181A">
            <w:pPr>
              <w:ind w:left="-567" w:firstLine="567"/>
            </w:pPr>
            <w:r>
              <w:rPr>
                <w:rFonts w:eastAsia="Times New Roman"/>
              </w:rPr>
              <w:t>1. Ответить на вопросы стр 188</w:t>
            </w:r>
            <w:r w:rsidR="0019181A" w:rsidRPr="0019181A">
              <w:rPr>
                <w:rFonts w:eastAsia="Times New Roman"/>
              </w:rPr>
              <w:t>.</w:t>
            </w: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  <w:r w:rsidRPr="0019181A">
              <w:rPr>
                <w:rFonts w:eastAsia="Times New Roman"/>
              </w:rPr>
              <w:t xml:space="preserve">2.Работа </w:t>
            </w:r>
            <w:r w:rsidR="00BA3118">
              <w:rPr>
                <w:rFonts w:eastAsia="Times New Roman"/>
              </w:rPr>
              <w:t xml:space="preserve">в </w:t>
            </w:r>
            <w:r w:rsidR="006A49F7">
              <w:rPr>
                <w:rFonts w:eastAsia="Times New Roman"/>
              </w:rPr>
              <w:t>тетради стр.75</w:t>
            </w:r>
            <w:r w:rsidR="00BA3118">
              <w:rPr>
                <w:rFonts w:eastAsia="Times New Roman"/>
              </w:rPr>
              <w:t>.</w:t>
            </w:r>
          </w:p>
          <w:p w:rsidR="00850BDB" w:rsidRPr="0019181A" w:rsidRDefault="00850BDB" w:rsidP="0079680B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19181A" w:rsidRDefault="00850BDB" w:rsidP="0079680B">
            <w:pPr>
              <w:jc w:val="both"/>
            </w:pPr>
          </w:p>
        </w:tc>
      </w:tr>
      <w:tr w:rsidR="00850BDB" w:rsidTr="0019181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19181A" w:rsidRDefault="006A49F7" w:rsidP="00BA3118">
            <w:pPr>
              <w:ind w:left="-567" w:firstLine="567"/>
              <w:rPr>
                <w:rFonts w:eastAsiaTheme="minorHAnsi"/>
              </w:rPr>
            </w:pPr>
            <w:r>
              <w:rPr>
                <w:rFonts w:eastAsia="Times New Roman"/>
              </w:rPr>
              <w:t>Работа в тетради стр 75</w:t>
            </w:r>
            <w:bookmarkStart w:id="0" w:name="_GoBack"/>
            <w:bookmarkEnd w:id="0"/>
            <w:r w:rsidR="00BA3118">
              <w:rPr>
                <w:rFonts w:eastAsia="Times New Roman"/>
              </w:rPr>
              <w:t>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B7340C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55EE1"/>
    <w:rsid w:val="0006644E"/>
    <w:rsid w:val="000C2C5D"/>
    <w:rsid w:val="0019181A"/>
    <w:rsid w:val="001922FE"/>
    <w:rsid w:val="001A5478"/>
    <w:rsid w:val="002736B7"/>
    <w:rsid w:val="002B3D26"/>
    <w:rsid w:val="00330CD2"/>
    <w:rsid w:val="00357B06"/>
    <w:rsid w:val="003C706E"/>
    <w:rsid w:val="004109FC"/>
    <w:rsid w:val="004409D8"/>
    <w:rsid w:val="004815C3"/>
    <w:rsid w:val="00504FDA"/>
    <w:rsid w:val="005947DE"/>
    <w:rsid w:val="005A7A49"/>
    <w:rsid w:val="005C41CF"/>
    <w:rsid w:val="005F5304"/>
    <w:rsid w:val="005F765C"/>
    <w:rsid w:val="00661683"/>
    <w:rsid w:val="006A49F7"/>
    <w:rsid w:val="006B7D31"/>
    <w:rsid w:val="0079680B"/>
    <w:rsid w:val="0080042E"/>
    <w:rsid w:val="00850BDB"/>
    <w:rsid w:val="0089280A"/>
    <w:rsid w:val="00893629"/>
    <w:rsid w:val="00966C2D"/>
    <w:rsid w:val="00967912"/>
    <w:rsid w:val="00B72B41"/>
    <w:rsid w:val="00B7340C"/>
    <w:rsid w:val="00B90DE9"/>
    <w:rsid w:val="00B92AE3"/>
    <w:rsid w:val="00BA0B57"/>
    <w:rsid w:val="00BA3118"/>
    <w:rsid w:val="00C40BC5"/>
    <w:rsid w:val="00C85468"/>
    <w:rsid w:val="00D60780"/>
    <w:rsid w:val="00E33B66"/>
    <w:rsid w:val="00E51657"/>
    <w:rsid w:val="00E7487C"/>
    <w:rsid w:val="00E92BB8"/>
    <w:rsid w:val="00E970DC"/>
    <w:rsid w:val="00F16B0C"/>
    <w:rsid w:val="00F72220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A5D4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  <w:style w:type="character" w:customStyle="1" w:styleId="ac">
    <w:name w:val="Без интервала Знак"/>
    <w:link w:val="ad"/>
    <w:uiPriority w:val="1"/>
    <w:locked/>
    <w:rsid w:val="004815C3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d">
    <w:name w:val="No Spacing"/>
    <w:link w:val="ac"/>
    <w:uiPriority w:val="1"/>
    <w:qFormat/>
    <w:rsid w:val="004815C3"/>
    <w:pPr>
      <w:suppressAutoHyphens/>
      <w:autoSpaceDN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kKit7AQgtDHk4Vm0CgS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IkKit7AQgtDHk4Vm0CgS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28</cp:revision>
  <dcterms:created xsi:type="dcterms:W3CDTF">2020-04-26T15:18:00Z</dcterms:created>
  <dcterms:modified xsi:type="dcterms:W3CDTF">2020-05-15T13:05:00Z</dcterms:modified>
</cp:coreProperties>
</file>