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58C9C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34002EDD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0612A73C" w14:textId="77777777" w:rsidR="00EA57FB" w:rsidRDefault="00EA57FB">
      <w:pPr>
        <w:spacing w:line="20" w:lineRule="exact"/>
        <w:rPr>
          <w:sz w:val="20"/>
          <w:szCs w:val="20"/>
        </w:rPr>
      </w:pPr>
    </w:p>
    <w:p w14:paraId="14A65F33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4D9ED60F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29869D3D" w14:textId="77777777" w:rsidTr="00646C18">
        <w:tc>
          <w:tcPr>
            <w:tcW w:w="2967" w:type="dxa"/>
            <w:vAlign w:val="bottom"/>
          </w:tcPr>
          <w:p w14:paraId="6186CF9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0BD5F0E1" w14:textId="77777777" w:rsidR="00646C18" w:rsidRDefault="007928B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</w:tc>
      </w:tr>
      <w:tr w:rsidR="00646C18" w14:paraId="2A72B127" w14:textId="77777777" w:rsidTr="00646C18">
        <w:tc>
          <w:tcPr>
            <w:tcW w:w="2967" w:type="dxa"/>
            <w:vAlign w:val="bottom"/>
          </w:tcPr>
          <w:p w14:paraId="2C4AFB29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5392311B" w14:textId="77777777" w:rsidR="00646C18" w:rsidRDefault="007928B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0AD824CA" w14:textId="77777777" w:rsidTr="00646C18">
        <w:tc>
          <w:tcPr>
            <w:tcW w:w="2967" w:type="dxa"/>
            <w:vAlign w:val="bottom"/>
          </w:tcPr>
          <w:p w14:paraId="0D02DE91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42211966" w14:textId="77777777" w:rsidR="00646C18" w:rsidRDefault="007928B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11а класс</w:t>
            </w:r>
          </w:p>
        </w:tc>
      </w:tr>
      <w:tr w:rsidR="00646C18" w14:paraId="7CCC575D" w14:textId="77777777" w:rsidTr="00646C18">
        <w:tc>
          <w:tcPr>
            <w:tcW w:w="2967" w:type="dxa"/>
            <w:vAlign w:val="bottom"/>
          </w:tcPr>
          <w:p w14:paraId="21081ED8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4F94068E" w14:textId="16D60A44" w:rsidR="00646C18" w:rsidRDefault="0029028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  <w:r w:rsidR="0048319B">
              <w:rPr>
                <w:rFonts w:eastAsia="Times New Roman"/>
                <w:sz w:val="24"/>
                <w:szCs w:val="24"/>
              </w:rPr>
              <w:t>.05</w:t>
            </w:r>
            <w:r w:rsidR="007928B9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14:paraId="54A82639" w14:textId="77777777" w:rsidTr="00646C18">
        <w:tc>
          <w:tcPr>
            <w:tcW w:w="2967" w:type="dxa"/>
            <w:vAlign w:val="bottom"/>
          </w:tcPr>
          <w:p w14:paraId="46408C90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355D3ADE" w14:textId="5190D6CE" w:rsidR="00646C18" w:rsidRPr="009E7A00" w:rsidRDefault="009E7A0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Фразовый глагол </w:t>
            </w:r>
            <w:r>
              <w:rPr>
                <w:rFonts w:eastAsia="Times New Roman"/>
                <w:sz w:val="24"/>
                <w:szCs w:val="24"/>
                <w:lang w:val="en-US"/>
              </w:rPr>
              <w:t>talk</w:t>
            </w:r>
            <w:r w:rsidRPr="009E7A00">
              <w:rPr>
                <w:rFonts w:eastAsia="Times New Roman"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sz w:val="24"/>
                <w:szCs w:val="24"/>
              </w:rPr>
              <w:t>Сочетания с предлогами.</w:t>
            </w:r>
          </w:p>
        </w:tc>
      </w:tr>
      <w:tr w:rsidR="009E7A00" w:rsidRPr="000E5049" w14:paraId="05C87B52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51CF2ECD" w14:textId="77777777" w:rsidR="009E7A00" w:rsidRDefault="009E7A00" w:rsidP="009E7A00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14433D00" w14:textId="77777777" w:rsidR="009E7A00" w:rsidRDefault="009E7A00" w:rsidP="009E7A00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287EA43" w14:textId="77777777" w:rsidR="009E7A00" w:rsidRDefault="009E7A00" w:rsidP="009E7A00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332EE32" w14:textId="77777777" w:rsidR="009E7A00" w:rsidRDefault="009E7A00" w:rsidP="009E7A00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33E8D6B2" w14:textId="77777777" w:rsidR="009E7A00" w:rsidRDefault="009E7A00" w:rsidP="009E7A00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06813F0A" w14:textId="77777777" w:rsidR="009E7A00" w:rsidRDefault="009E7A00" w:rsidP="009E7A00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10116125" w14:textId="677DE0DE" w:rsidR="009E7A00" w:rsidRPr="000E5049" w:rsidRDefault="009E7A00" w:rsidP="009E7A00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>
              <w:rPr>
                <w:rFonts w:eastAsia="Times New Roman"/>
                <w:sz w:val="24"/>
                <w:szCs w:val="24"/>
              </w:rPr>
              <w:t xml:space="preserve">Фразовый глагол </w:t>
            </w:r>
            <w:r>
              <w:rPr>
                <w:rFonts w:eastAsia="Times New Roman"/>
                <w:sz w:val="24"/>
                <w:szCs w:val="24"/>
                <w:lang w:val="en-US"/>
              </w:rPr>
              <w:t>talk</w:t>
            </w:r>
            <w:r w:rsidRPr="009E7A00">
              <w:rPr>
                <w:rFonts w:eastAsia="Times New Roman"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sz w:val="24"/>
                <w:szCs w:val="24"/>
              </w:rPr>
              <w:t>Сочетания с предлогами.</w:t>
            </w:r>
          </w:p>
        </w:tc>
      </w:tr>
      <w:tr w:rsidR="009E7A00" w14:paraId="2035BDA5" w14:textId="77777777" w:rsidTr="000C308E">
        <w:tc>
          <w:tcPr>
            <w:tcW w:w="2967" w:type="dxa"/>
          </w:tcPr>
          <w:p w14:paraId="772FB913" w14:textId="77777777" w:rsidR="009E7A00" w:rsidRDefault="009E7A00" w:rsidP="009E7A00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7CDC0842" w14:textId="77777777" w:rsidR="009E7A00" w:rsidRDefault="009E7A00" w:rsidP="009E7A00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9E7A00" w14:paraId="5F19CB0D" w14:textId="77777777" w:rsidTr="000C308E">
        <w:tc>
          <w:tcPr>
            <w:tcW w:w="2967" w:type="dxa"/>
          </w:tcPr>
          <w:p w14:paraId="48B92B8C" w14:textId="77777777" w:rsidR="009E7A00" w:rsidRPr="00C7425C" w:rsidRDefault="009E7A00" w:rsidP="009E7A00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02C87414" w14:textId="77777777" w:rsidR="009E7A00" w:rsidRDefault="009E7A00" w:rsidP="009E7A0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оффлайн</w:t>
            </w:r>
          </w:p>
        </w:tc>
      </w:tr>
      <w:tr w:rsidR="009E7A00" w14:paraId="48FE75FA" w14:textId="77777777" w:rsidTr="000C308E">
        <w:tc>
          <w:tcPr>
            <w:tcW w:w="2967" w:type="dxa"/>
          </w:tcPr>
          <w:p w14:paraId="7B8F9CDF" w14:textId="77777777" w:rsidR="009E7A00" w:rsidRPr="00C7425C" w:rsidRDefault="009E7A00" w:rsidP="009E7A00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4F81FE1D" w14:textId="77777777" w:rsidR="009E7A00" w:rsidRDefault="009E7A00" w:rsidP="009E7A00">
            <w:pPr>
              <w:ind w:left="80"/>
              <w:rPr>
                <w:sz w:val="20"/>
                <w:szCs w:val="20"/>
              </w:rPr>
            </w:pPr>
            <w:hyperlink r:id="rId5" w:history="1">
              <w:r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voloshuck</w:t>
              </w:r>
              <w:r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</w:tr>
      <w:tr w:rsidR="009E7A00" w14:paraId="6B52B3BF" w14:textId="77777777" w:rsidTr="000D38B1">
        <w:tc>
          <w:tcPr>
            <w:tcW w:w="9696" w:type="dxa"/>
            <w:gridSpan w:val="2"/>
          </w:tcPr>
          <w:p w14:paraId="6500D0AF" w14:textId="77777777" w:rsidR="009E7A00" w:rsidRPr="00C7425C" w:rsidRDefault="009E7A00" w:rsidP="009E7A00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9E7A00" w14:paraId="35C2C4AE" w14:textId="77777777" w:rsidTr="000C308E">
        <w:tc>
          <w:tcPr>
            <w:tcW w:w="2967" w:type="dxa"/>
          </w:tcPr>
          <w:p w14:paraId="5EC68EFC" w14:textId="77777777" w:rsidR="009E7A00" w:rsidRDefault="009E7A00" w:rsidP="009E7A0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75CF88DF" w14:textId="085AE223" w:rsidR="009E7A00" w:rsidRPr="00471D5B" w:rsidRDefault="00471D5B" w:rsidP="00471D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Выполнить упр.10 и 11</w:t>
            </w:r>
            <w:r w:rsidRPr="00110BC9">
              <w:rPr>
                <w:sz w:val="24"/>
                <w:szCs w:val="24"/>
              </w:rPr>
              <w:t xml:space="preserve"> стр.107</w:t>
            </w:r>
            <w:r>
              <w:rPr>
                <w:sz w:val="24"/>
                <w:szCs w:val="24"/>
              </w:rPr>
              <w:t xml:space="preserve"> (письменно в тетради</w:t>
            </w:r>
            <w:r>
              <w:rPr>
                <w:sz w:val="24"/>
                <w:szCs w:val="24"/>
              </w:rPr>
              <w:t>)</w:t>
            </w:r>
          </w:p>
        </w:tc>
      </w:tr>
      <w:tr w:rsidR="009E7A00" w14:paraId="6722C4F0" w14:textId="77777777" w:rsidTr="000C308E">
        <w:tc>
          <w:tcPr>
            <w:tcW w:w="2967" w:type="dxa"/>
          </w:tcPr>
          <w:p w14:paraId="42386C52" w14:textId="77777777" w:rsidR="009E7A00" w:rsidRPr="00C7425C" w:rsidRDefault="009E7A00" w:rsidP="009E7A00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09A0567E" w14:textId="0047A40A" w:rsidR="009E7A00" w:rsidRPr="00110BC9" w:rsidRDefault="00471D5B" w:rsidP="009E7A00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 фразовый глагол</w:t>
            </w:r>
            <w:r w:rsidRPr="00B427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talk</w:t>
            </w:r>
            <w:r w:rsidRPr="00B427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сочетания с предлогами </w:t>
            </w:r>
            <w:r w:rsidR="009E7A00" w:rsidRPr="00110BC9">
              <w:rPr>
                <w:sz w:val="24"/>
                <w:szCs w:val="24"/>
              </w:rPr>
              <w:t xml:space="preserve"> наизусть.</w:t>
            </w:r>
          </w:p>
        </w:tc>
      </w:tr>
      <w:tr w:rsidR="009E7A00" w14:paraId="1F669655" w14:textId="77777777" w:rsidTr="000C308E">
        <w:tc>
          <w:tcPr>
            <w:tcW w:w="2967" w:type="dxa"/>
          </w:tcPr>
          <w:p w14:paraId="3BEA08A0" w14:textId="77777777" w:rsidR="009E7A00" w:rsidRDefault="009E7A00" w:rsidP="009E7A00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1C59A902" w14:textId="77777777" w:rsidR="009E7A00" w:rsidRDefault="009E7A00" w:rsidP="009E7A00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36B5851F" w14:textId="77777777" w:rsidR="009E7A00" w:rsidRDefault="009E7A00" w:rsidP="009E7A00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CC0D678" w14:textId="77777777" w:rsidR="009E7A00" w:rsidRDefault="009E7A00" w:rsidP="009E7A00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3CF09C20" w14:textId="77777777" w:rsidR="009E7A00" w:rsidRDefault="009E7A00" w:rsidP="009E7A00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5A24C11" w14:textId="77777777" w:rsidR="009E7A00" w:rsidRPr="00C7425C" w:rsidRDefault="009E7A00" w:rsidP="009E7A00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2EB1BE81" w14:textId="77777777" w:rsidR="009E7A00" w:rsidRDefault="009E7A00" w:rsidP="009E7A00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73E6336D" w14:textId="77777777" w:rsidR="009E7A00" w:rsidRDefault="009E7A00" w:rsidP="009E7A00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614FD142" w14:textId="77777777" w:rsidR="009E7A00" w:rsidRDefault="009E7A00" w:rsidP="009E7A00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4E1BCA23" w14:textId="77777777" w:rsidR="009E7A00" w:rsidRDefault="009E7A00" w:rsidP="009E7A00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1B266F8B" w14:textId="77777777" w:rsidR="009E7A00" w:rsidRDefault="009E7A00" w:rsidP="009E7A00"/>
          <w:p w14:paraId="6E4D1D36" w14:textId="77777777" w:rsidR="009E7A00" w:rsidRPr="00DB24E3" w:rsidRDefault="009E7A00" w:rsidP="009E7A00">
            <w:pPr>
              <w:ind w:left="80"/>
              <w:rPr>
                <w:sz w:val="24"/>
                <w:szCs w:val="24"/>
              </w:rPr>
            </w:pPr>
          </w:p>
        </w:tc>
      </w:tr>
    </w:tbl>
    <w:p w14:paraId="3DA1FC24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A52D2F0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2672FD35" w14:textId="77777777" w:rsidR="00F15D53" w:rsidRDefault="00F15D53" w:rsidP="00F15D53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  в мессенджере: WhatsApp (№89185902580) </w:t>
      </w:r>
    </w:p>
    <w:p w14:paraId="2468A0B0" w14:textId="77777777" w:rsidR="00F15D53" w:rsidRDefault="00F15D53" w:rsidP="00F15D53">
      <w:pPr>
        <w:spacing w:line="6" w:lineRule="exact"/>
        <w:rPr>
          <w:sz w:val="20"/>
          <w:szCs w:val="20"/>
        </w:rPr>
      </w:pPr>
    </w:p>
    <w:p w14:paraId="5CE94FE2" w14:textId="073684B9" w:rsidR="00F15D53" w:rsidRDefault="00B427CF" w:rsidP="00F15D5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11:00 до 11:3</w:t>
      </w:r>
      <w:r w:rsidR="00F15D53">
        <w:rPr>
          <w:rFonts w:eastAsia="Times New Roman"/>
          <w:sz w:val="24"/>
          <w:szCs w:val="24"/>
        </w:rPr>
        <w:t>0(</w:t>
      </w:r>
      <w:r w:rsidR="00F15D53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F15D53">
        <w:rPr>
          <w:rFonts w:eastAsia="Times New Roman"/>
          <w:sz w:val="24"/>
          <w:szCs w:val="24"/>
        </w:rPr>
        <w:t xml:space="preserve">), </w:t>
      </w:r>
    </w:p>
    <w:p w14:paraId="7DAA8A08" w14:textId="6A4E1BC0" w:rsidR="00F15D53" w:rsidRDefault="00F15D53" w:rsidP="00F15D5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</w:t>
      </w:r>
      <w:r w:rsidR="007B5B25">
        <w:rPr>
          <w:rFonts w:eastAsia="Times New Roman"/>
          <w:sz w:val="24"/>
          <w:szCs w:val="24"/>
        </w:rPr>
        <w:t>14:00</w:t>
      </w:r>
      <w:r>
        <w:rPr>
          <w:rFonts w:eastAsia="Times New Roman"/>
          <w:sz w:val="24"/>
          <w:szCs w:val="24"/>
        </w:rPr>
        <w:t xml:space="preserve"> до </w:t>
      </w:r>
      <w:r w:rsidR="007B5B25">
        <w:rPr>
          <w:rFonts w:eastAsia="Times New Roman"/>
          <w:sz w:val="24"/>
          <w:szCs w:val="24"/>
        </w:rPr>
        <w:t>14:30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</w:t>
      </w:r>
      <w:proofErr w:type="gramStart"/>
      <w:r>
        <w:rPr>
          <w:rFonts w:eastAsia="Times New Roman"/>
          <w:i/>
          <w:iCs/>
          <w:sz w:val="24"/>
          <w:szCs w:val="24"/>
        </w:rPr>
        <w:t xml:space="preserve">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127E5B8E" w14:textId="77777777" w:rsidR="00F15D53" w:rsidRDefault="00F15D53" w:rsidP="00F15D53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148B19CD" w14:textId="77777777" w:rsidR="00F15D53" w:rsidRDefault="00F15D53" w:rsidP="00F15D53">
      <w:pPr>
        <w:spacing w:line="288" w:lineRule="exact"/>
        <w:rPr>
          <w:sz w:val="20"/>
          <w:szCs w:val="20"/>
        </w:rPr>
      </w:pPr>
    </w:p>
    <w:p w14:paraId="37697E54" w14:textId="22A11241" w:rsidR="00F15D53" w:rsidRDefault="00F15D53" w:rsidP="00F15D53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14:paraId="65202079" w14:textId="77777777" w:rsidR="00F15D53" w:rsidRDefault="00F15D53" w:rsidP="00F15D53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</w:p>
    <w:p w14:paraId="1C8AB87F" w14:textId="77777777" w:rsidR="00F15D53" w:rsidRPr="00C3500F" w:rsidRDefault="00813579" w:rsidP="00F15D53">
      <w:pPr>
        <w:tabs>
          <w:tab w:val="left" w:pos="1160"/>
        </w:tabs>
        <w:spacing w:line="236" w:lineRule="auto"/>
        <w:ind w:left="1160"/>
        <w:rPr>
          <w:rFonts w:eastAsia="Times New Roman"/>
          <w:sz w:val="24"/>
          <w:szCs w:val="24"/>
        </w:rPr>
      </w:pPr>
      <w:hyperlink r:id="rId6" w:history="1"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voloshu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</w:rPr>
          <w:t>с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k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lud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</w:rPr>
          <w:t>@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yandex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proofErr w:type="spellStart"/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14:paraId="10D4A141" w14:textId="77777777" w:rsidR="00F15D53" w:rsidRDefault="00F15D53" w:rsidP="00F15D53">
      <w:pPr>
        <w:spacing w:line="12" w:lineRule="exact"/>
        <w:rPr>
          <w:sz w:val="20"/>
          <w:szCs w:val="20"/>
        </w:rPr>
      </w:pPr>
    </w:p>
    <w:p w14:paraId="483AE82B" w14:textId="77777777" w:rsidR="00F15D53" w:rsidRDefault="00F15D53" w:rsidP="00F15D53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16E9A43F" w14:textId="77777777"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7D7F50EE"/>
    <w:multiLevelType w:val="hybridMultilevel"/>
    <w:tmpl w:val="973075B8"/>
    <w:lvl w:ilvl="0" w:tplc="C9322E74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77355"/>
    <w:rsid w:val="000E5049"/>
    <w:rsid w:val="00110BC9"/>
    <w:rsid w:val="00127E87"/>
    <w:rsid w:val="001A43D0"/>
    <w:rsid w:val="0029028F"/>
    <w:rsid w:val="002D53F7"/>
    <w:rsid w:val="00471D5B"/>
    <w:rsid w:val="0048319B"/>
    <w:rsid w:val="005924AC"/>
    <w:rsid w:val="005A0C47"/>
    <w:rsid w:val="00646C18"/>
    <w:rsid w:val="006F097F"/>
    <w:rsid w:val="006F37CD"/>
    <w:rsid w:val="007256E4"/>
    <w:rsid w:val="007928B9"/>
    <w:rsid w:val="007B5B25"/>
    <w:rsid w:val="00813579"/>
    <w:rsid w:val="008204FE"/>
    <w:rsid w:val="008E0FCD"/>
    <w:rsid w:val="009E7A00"/>
    <w:rsid w:val="00B427CF"/>
    <w:rsid w:val="00C7425C"/>
    <w:rsid w:val="00D043A2"/>
    <w:rsid w:val="00DB24E3"/>
    <w:rsid w:val="00E12404"/>
    <w:rsid w:val="00E77413"/>
    <w:rsid w:val="00EA57FB"/>
    <w:rsid w:val="00F15D53"/>
    <w:rsid w:val="00FB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E1A09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7B5B2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FB7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hyperlink" Target="mailto:voloshuck.lu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student3</cp:lastModifiedBy>
  <cp:revision>25</cp:revision>
  <dcterms:created xsi:type="dcterms:W3CDTF">2020-04-25T14:03:00Z</dcterms:created>
  <dcterms:modified xsi:type="dcterms:W3CDTF">2020-05-10T17:53:00Z</dcterms:modified>
</cp:coreProperties>
</file>