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F6EB" w14:textId="77777777" w:rsidR="00380B60" w:rsidRDefault="00380B60" w:rsidP="00380B6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380B60" w14:paraId="1B1CC234" w14:textId="77777777" w:rsidTr="00380B6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6458" w14:textId="77777777" w:rsidR="00380B60" w:rsidRDefault="00380B6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6F0A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380B60" w14:paraId="54A8FCC4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0A20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412C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380B60" w14:paraId="1220DCD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C57D" w14:textId="77777777" w:rsidR="00380B60" w:rsidRDefault="00380B6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7E3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380B60" w14:paraId="33BD6F85" w14:textId="77777777" w:rsidTr="00380B6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8E1C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85C3" w14:textId="4F2EE4E4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380B60" w14:paraId="28439E0A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0774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A138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Подобные треугольники. Окружность.</w:t>
            </w:r>
          </w:p>
        </w:tc>
      </w:tr>
      <w:tr w:rsidR="00380B60" w14:paraId="12E8C69C" w14:textId="77777777" w:rsidTr="00380B6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9E0E" w14:textId="77777777" w:rsidR="00380B60" w:rsidRDefault="00380B6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646504E" w14:textId="77777777" w:rsidR="00380B60" w:rsidRDefault="00380B6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BCA5" w14:textId="77777777" w:rsidR="00380B60" w:rsidRDefault="00380B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Подобие треугольников. Признаки подобия треугольников. Соотношение между площадями подобных фигур. Решение задач на вычисление, доказательство, с использованием свойств изученных фигур и формул.</w:t>
            </w:r>
          </w:p>
        </w:tc>
      </w:tr>
      <w:tr w:rsidR="00380B60" w14:paraId="24AF0EAD" w14:textId="77777777" w:rsidTr="00380B6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F8CA" w14:textId="77777777" w:rsidR="00380B60" w:rsidRDefault="00380B6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04A5" w14:textId="77777777" w:rsidR="00380B60" w:rsidRDefault="00380B60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WhatsApp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(№89054785881) в группе 8а алгебра и геометрия</w:t>
            </w:r>
          </w:p>
        </w:tc>
      </w:tr>
      <w:tr w:rsidR="00380B60" w14:paraId="44F1753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C96E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5ED9" w14:textId="77777777" w:rsidR="00380B60" w:rsidRDefault="00380B6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380B60" w14:paraId="4BF864FA" w14:textId="77777777" w:rsidTr="00380B6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66CB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7E71" w14:textId="18345772" w:rsidR="00380B60" w:rsidRDefault="00380B60" w:rsidP="00FE7F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20E6A944" w14:textId="77777777" w:rsidR="00380B60" w:rsidRPr="00E410F6" w:rsidRDefault="00380B60" w:rsidP="00E41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Классная работа или самостоятельно </w:t>
            </w:r>
            <w:proofErr w:type="gramStart"/>
            <w:r w:rsidRPr="00E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 w:rsidRPr="00E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380B60" w14:paraId="192A6D6E" w14:textId="77777777" w:rsidTr="00380B6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AB68" w14:textId="77777777" w:rsidR="00380B60" w:rsidRDefault="00380B6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80B60" w:rsidRPr="00974EA0" w14:paraId="709AFAA6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4B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1AD27" w14:textId="203F2BE6" w:rsidR="00380B60" w:rsidRPr="00974EA0" w:rsidRDefault="00380B60" w:rsidP="00FE7F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основные понятия темы, опираясь на вопросы к главе 7 (1-1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) опрос в формате аудиофайлов</w:t>
            </w:r>
          </w:p>
          <w:p w14:paraId="5F6C72E1" w14:textId="05677543" w:rsidR="00380B60" w:rsidRPr="00974EA0" w:rsidRDefault="00380B60" w:rsidP="00FE7F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№№ 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591 (</w:t>
            </w:r>
            <w:proofErr w:type="spellStart"/>
            <w:proofErr w:type="gramStart"/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б,в</w:t>
            </w:r>
            <w:proofErr w:type="spellEnd"/>
            <w:proofErr w:type="gramEnd"/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) , 593 (</w:t>
            </w:r>
            <w:proofErr w:type="spellStart"/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б,в</w:t>
            </w:r>
            <w:proofErr w:type="spellEnd"/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с учителем</w:t>
            </w:r>
          </w:p>
          <w:p w14:paraId="5E80070A" w14:textId="1B065908" w:rsidR="00380B60" w:rsidRPr="00974EA0" w:rsidRDefault="00380B60" w:rsidP="00FE7F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 5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 </w:t>
            </w: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(а)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, 593 (а)</w:t>
            </w:r>
          </w:p>
        </w:tc>
      </w:tr>
      <w:tr w:rsidR="00380B60" w:rsidRPr="00974EA0" w14:paraId="57AFB5B9" w14:textId="77777777" w:rsidTr="00380B6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15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B4A9" w14:textId="47A83502" w:rsidR="00380B60" w:rsidRPr="00974EA0" w:rsidRDefault="00974EA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sz w:val="24"/>
                <w:szCs w:val="24"/>
              </w:rPr>
              <w:t>591 (</w:t>
            </w:r>
            <w:r w:rsidRPr="00974EA0">
              <w:rPr>
                <w:b/>
                <w:sz w:val="24"/>
                <w:szCs w:val="24"/>
              </w:rPr>
              <w:t>г</w:t>
            </w:r>
            <w:r w:rsidRPr="00974EA0">
              <w:rPr>
                <w:b/>
                <w:sz w:val="24"/>
                <w:szCs w:val="24"/>
              </w:rPr>
              <w:t>), 593 (</w:t>
            </w:r>
            <w:r w:rsidRPr="00974EA0">
              <w:rPr>
                <w:b/>
                <w:sz w:val="24"/>
                <w:szCs w:val="24"/>
              </w:rPr>
              <w:t>г</w:t>
            </w:r>
            <w:r w:rsidRPr="00974EA0">
              <w:rPr>
                <w:b/>
                <w:sz w:val="24"/>
                <w:szCs w:val="24"/>
              </w:rPr>
              <w:t>)</w:t>
            </w:r>
          </w:p>
        </w:tc>
      </w:tr>
      <w:tr w:rsidR="00380B60" w:rsidRPr="00974EA0" w14:paraId="34206FBA" w14:textId="77777777" w:rsidTr="00380B6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DA4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117B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Отметка «3» - 50% -79</w:t>
            </w:r>
            <w:proofErr w:type="gramStart"/>
            <w:r w:rsidRPr="00974EA0">
              <w:rPr>
                <w:b/>
                <w:bCs/>
                <w:sz w:val="24"/>
                <w:szCs w:val="24"/>
                <w:lang w:eastAsia="en-US"/>
              </w:rPr>
              <w:t>%  верно</w:t>
            </w:r>
            <w:proofErr w:type="gramEnd"/>
            <w:r w:rsidRPr="00974EA0">
              <w:rPr>
                <w:b/>
                <w:bCs/>
                <w:sz w:val="24"/>
                <w:szCs w:val="24"/>
                <w:lang w:eastAsia="en-US"/>
              </w:rPr>
              <w:t xml:space="preserve"> выполненных заданий.</w:t>
            </w:r>
          </w:p>
          <w:p w14:paraId="5D3F584D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622B59C9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B6B0823" w14:textId="77777777" w:rsidR="00380B60" w:rsidRPr="00974EA0" w:rsidRDefault="00380B60" w:rsidP="00380B60">
      <w:pPr>
        <w:ind w:right="-139"/>
        <w:jc w:val="center"/>
        <w:rPr>
          <w:sz w:val="24"/>
          <w:szCs w:val="24"/>
        </w:rPr>
      </w:pPr>
      <w:r w:rsidRPr="00974EA0"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4241130" w14:textId="77777777" w:rsidR="00380B60" w:rsidRPr="00974EA0" w:rsidRDefault="00380B60" w:rsidP="00380B6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6B43C8C" w14:textId="77777777" w:rsidR="00380B60" w:rsidRPr="00974EA0" w:rsidRDefault="00380B60" w:rsidP="00380B60">
      <w:pPr>
        <w:spacing w:line="271" w:lineRule="exact"/>
        <w:rPr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 w:rsidRPr="00974EA0">
        <w:rPr>
          <w:rFonts w:eastAsia="Times New Roman"/>
          <w:sz w:val="24"/>
          <w:szCs w:val="24"/>
        </w:rPr>
        <w:t>WhatsApp</w:t>
      </w:r>
      <w:proofErr w:type="spellEnd"/>
      <w:r w:rsidRPr="00974EA0">
        <w:rPr>
          <w:rFonts w:eastAsia="Times New Roman"/>
          <w:sz w:val="24"/>
          <w:szCs w:val="24"/>
        </w:rPr>
        <w:t xml:space="preserve"> (№89054785881) </w:t>
      </w:r>
    </w:p>
    <w:p w14:paraId="2B83A618" w14:textId="77777777" w:rsidR="00380B60" w:rsidRPr="00974EA0" w:rsidRDefault="00380B60" w:rsidP="00380B60">
      <w:pPr>
        <w:spacing w:line="6" w:lineRule="exact"/>
        <w:rPr>
          <w:sz w:val="24"/>
          <w:szCs w:val="24"/>
        </w:rPr>
      </w:pPr>
    </w:p>
    <w:p w14:paraId="7487BB63" w14:textId="4F1A7064" w:rsidR="00380B60" w:rsidRDefault="00380B60" w:rsidP="00380B60">
      <w:pPr>
        <w:ind w:left="260"/>
        <w:rPr>
          <w:rFonts w:eastAsia="Times New Roman"/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>с 11:</w:t>
      </w:r>
      <w:r w:rsidR="004E16D4">
        <w:rPr>
          <w:rFonts w:eastAsia="Times New Roman"/>
          <w:sz w:val="24"/>
          <w:szCs w:val="24"/>
        </w:rPr>
        <w:t>4</w:t>
      </w:r>
      <w:r w:rsidRPr="00974EA0">
        <w:rPr>
          <w:rFonts w:eastAsia="Times New Roman"/>
          <w:sz w:val="24"/>
          <w:szCs w:val="24"/>
        </w:rPr>
        <w:t xml:space="preserve">0 до </w:t>
      </w:r>
      <w:proofErr w:type="gramStart"/>
      <w:r w:rsidRPr="00974EA0">
        <w:rPr>
          <w:rFonts w:eastAsia="Times New Roman"/>
          <w:sz w:val="24"/>
          <w:szCs w:val="24"/>
        </w:rPr>
        <w:t>1</w:t>
      </w:r>
      <w:r w:rsidR="004E16D4">
        <w:rPr>
          <w:rFonts w:eastAsia="Times New Roman"/>
          <w:sz w:val="24"/>
          <w:szCs w:val="24"/>
        </w:rPr>
        <w:t>2</w:t>
      </w:r>
      <w:r w:rsidRPr="00974EA0">
        <w:rPr>
          <w:rFonts w:eastAsia="Times New Roman"/>
          <w:sz w:val="24"/>
          <w:szCs w:val="24"/>
        </w:rPr>
        <w:t>:</w:t>
      </w:r>
      <w:r w:rsidR="004E16D4">
        <w:rPr>
          <w:rFonts w:eastAsia="Times New Roman"/>
          <w:sz w:val="24"/>
          <w:szCs w:val="24"/>
        </w:rPr>
        <w:t>1</w:t>
      </w:r>
      <w:r w:rsidRPr="00974EA0">
        <w:rPr>
          <w:rFonts w:eastAsia="Times New Roman"/>
          <w:sz w:val="24"/>
          <w:szCs w:val="24"/>
        </w:rPr>
        <w:t>0  (</w:t>
      </w:r>
      <w:proofErr w:type="gramEnd"/>
      <w:r w:rsidRPr="00974EA0">
        <w:rPr>
          <w:rFonts w:eastAsia="Times New Roman"/>
          <w:i/>
          <w:iCs/>
          <w:sz w:val="24"/>
          <w:szCs w:val="24"/>
        </w:rPr>
        <w:t>время фактического проведения уро</w:t>
      </w:r>
      <w:r>
        <w:rPr>
          <w:rFonts w:eastAsia="Times New Roman"/>
          <w:i/>
          <w:iCs/>
          <w:sz w:val="24"/>
          <w:szCs w:val="24"/>
        </w:rPr>
        <w:t>ка</w:t>
      </w:r>
      <w:r>
        <w:rPr>
          <w:rFonts w:eastAsia="Times New Roman"/>
          <w:sz w:val="24"/>
          <w:szCs w:val="24"/>
        </w:rPr>
        <w:t xml:space="preserve">), </w:t>
      </w:r>
    </w:p>
    <w:p w14:paraId="162CA88C" w14:textId="77777777" w:rsidR="00380B60" w:rsidRDefault="00380B60" w:rsidP="00380B6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каждый понедельник, вторник в случае крайней необходимости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A4AC5C5" w14:textId="77777777" w:rsidR="00380B60" w:rsidRDefault="00380B60" w:rsidP="00380B60">
      <w:pPr>
        <w:spacing w:line="228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5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40CB944" w14:textId="77777777" w:rsidR="00BF6D38" w:rsidRDefault="00BF6D38"/>
    <w:sectPr w:rsidR="00BF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3"/>
    <w:rsid w:val="002B3893"/>
    <w:rsid w:val="00380B60"/>
    <w:rsid w:val="004E16D4"/>
    <w:rsid w:val="0052333F"/>
    <w:rsid w:val="00974EA0"/>
    <w:rsid w:val="00BF6D38"/>
    <w:rsid w:val="00E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5E4A"/>
  <w15:chartTrackingRefBased/>
  <w15:docId w15:val="{98539DAA-4350-4B1E-8BFC-CAAA48A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6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B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0B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380B6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7</cp:revision>
  <dcterms:created xsi:type="dcterms:W3CDTF">2020-04-26T08:37:00Z</dcterms:created>
  <dcterms:modified xsi:type="dcterms:W3CDTF">2020-04-26T08:43:00Z</dcterms:modified>
</cp:coreProperties>
</file>