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3FFC1983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E010B09" w:rsidR="00646C18" w:rsidRDefault="00C31E0E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Написание электронного письма. Модуль 9С.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9F9DB5B" w14:textId="77777777" w:rsidR="00C31E0E" w:rsidRDefault="00C31E0E" w:rsidP="00C31E0E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образца написания электронного письма на странице 90 – учебник.</w:t>
            </w:r>
          </w:p>
          <w:p w14:paraId="51A362E0" w14:textId="77777777"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C31E0E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Pr="00C31E0E">
              <w:rPr>
                <w:rStyle w:val="a3"/>
                <w:sz w:val="24"/>
                <w:szCs w:val="24"/>
              </w:rPr>
              <w:t xml:space="preserve"> - </w:t>
            </w:r>
            <w:r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bookmarkStart w:id="1" w:name="_Hlk38815294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1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794464FC" w14:textId="77777777" w:rsidR="008C708E" w:rsidRDefault="008C708E" w:rsidP="008C708E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 – </w:t>
            </w: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напишите электронное письмо другу (50-60 слов) о том, как вы проводите каникулы в Англии. В своём письме напишите: где вы находитесь, нравится ли вам это место, что вы там делали, какие подарки или сувениры вы купили и когда возвращаетесь.</w:t>
            </w:r>
          </w:p>
          <w:p w14:paraId="7834FF22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4837B3B8" w14:textId="77777777" w:rsidTr="000C308E">
        <w:tc>
          <w:tcPr>
            <w:tcW w:w="2967" w:type="dxa"/>
          </w:tcPr>
          <w:p w14:paraId="649C977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31C59329" w14:textId="77777777" w:rsidTr="000C308E">
        <w:tc>
          <w:tcPr>
            <w:tcW w:w="2967" w:type="dxa"/>
          </w:tcPr>
          <w:p w14:paraId="1BF66560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491FA6E3" w14:textId="77777777" w:rsidTr="000C308E">
        <w:tc>
          <w:tcPr>
            <w:tcW w:w="2967" w:type="dxa"/>
          </w:tcPr>
          <w:p w14:paraId="03AB5F4B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312CBA19" w14:textId="77777777" w:rsidTr="000C308E">
        <w:tc>
          <w:tcPr>
            <w:tcW w:w="2967" w:type="dxa"/>
          </w:tcPr>
          <w:p w14:paraId="5E5226D5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4DD32D0B" w14:textId="77777777" w:rsidTr="000C308E">
        <w:tc>
          <w:tcPr>
            <w:tcW w:w="2967" w:type="dxa"/>
          </w:tcPr>
          <w:p w14:paraId="1BEC2A53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7DE207D3" w:rsidR="00C7425C" w:rsidRPr="008C708E" w:rsidRDefault="008C708E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Прислать фото выполненной работы, запомнить алгоритм написания электронного письма.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>Вопросы можно задать  в мессенджере: WhatsApp (№ 89289888154</w:t>
      </w:r>
      <w:r>
        <w:rPr>
          <w:rFonts w:eastAsia="Times New Roman"/>
          <w:sz w:val="24"/>
          <w:szCs w:val="24"/>
        </w:rPr>
        <w:t xml:space="preserve"> – Петренко О.А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0BF35AA6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>12:20</w:t>
      </w:r>
      <w:r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12:50</w:t>
      </w:r>
      <w:r>
        <w:rPr>
          <w:rFonts w:eastAsia="Times New Roman"/>
          <w:sz w:val="24"/>
          <w:szCs w:val="24"/>
        </w:rPr>
        <w:t xml:space="preserve">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8D71A1" w:rsidP="008D71A1">
      <w:pPr>
        <w:rPr>
          <w:sz w:val="24"/>
          <w:szCs w:val="24"/>
          <w:shd w:val="clear" w:color="auto" w:fill="FFFFFF"/>
        </w:rPr>
      </w:pPr>
      <w:hyperlink r:id="rId6" w:history="1"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8D71A1" w:rsidP="008D71A1">
      <w:pPr>
        <w:jc w:val="both"/>
        <w:rPr>
          <w:sz w:val="20"/>
          <w:szCs w:val="20"/>
        </w:rPr>
      </w:pPr>
      <w:hyperlink r:id="rId7" w:history="1">
        <w:r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>
          <w:rPr>
            <w:rStyle w:val="a3"/>
            <w:sz w:val="24"/>
            <w:szCs w:val="24"/>
            <w:shd w:val="clear" w:color="auto" w:fill="FFFFFF"/>
          </w:rPr>
          <w:t>@</w:t>
        </w:r>
        <w:r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>
          <w:rPr>
            <w:rStyle w:val="a3"/>
            <w:sz w:val="24"/>
            <w:szCs w:val="24"/>
            <w:shd w:val="clear" w:color="auto" w:fill="FFFFFF"/>
          </w:rPr>
          <w:t>.</w:t>
        </w:r>
        <w:r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8C708E"/>
    <w:rsid w:val="008D71A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2020-04-26T15:31:00Z</dcterms:modified>
</cp:coreProperties>
</file>