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7AAFC5" w14:textId="77777777" w:rsidR="00D71067" w:rsidRDefault="00D71067" w:rsidP="00D7106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10а класс Алгебра и НА</w:t>
      </w:r>
    </w:p>
    <w:p w14:paraId="63B5D256" w14:textId="38E879D0" w:rsidR="00D71067" w:rsidRDefault="00D71067" w:rsidP="00D7106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Основные формулы тригонометрии. 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.04.2020</w:t>
      </w:r>
    </w:p>
    <w:p w14:paraId="515308CE" w14:textId="77777777" w:rsidR="00D71067" w:rsidRDefault="00D71067" w:rsidP="00D7106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14:paraId="79859F53" w14:textId="2586EA73" w:rsidR="00D71067" w:rsidRDefault="00D71067" w:rsidP="00D71067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  <w:b/>
          <w:sz w:val="28"/>
          <w:szCs w:val="28"/>
        </w:rPr>
        <w:t>Прочитать параграфы 8.3, 8.4</w:t>
      </w:r>
    </w:p>
    <w:p w14:paraId="163E20DA" w14:textId="553D9E7A" w:rsidR="00D71067" w:rsidRDefault="00D71067" w:rsidP="00D71067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Решить 8.</w:t>
      </w:r>
      <w:r>
        <w:rPr>
          <w:rFonts w:ascii="Times New Roman" w:hAnsi="Times New Roman" w:cs="Times New Roman"/>
          <w:b/>
          <w:sz w:val="28"/>
          <w:szCs w:val="28"/>
        </w:rPr>
        <w:t>32 (г-з), 8.33 (г-з), 8.34 (г,д)</w:t>
      </w:r>
    </w:p>
    <w:p w14:paraId="687EFBAC" w14:textId="5AAE0C3A" w:rsidR="00D71067" w:rsidRDefault="00D71067" w:rsidP="00D71067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  <w:b/>
          <w:sz w:val="28"/>
          <w:szCs w:val="28"/>
        </w:rPr>
        <w:t>Домашняя работа №№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8.</w:t>
      </w:r>
      <w:r>
        <w:rPr>
          <w:rFonts w:ascii="Times New Roman" w:hAnsi="Times New Roman" w:cs="Times New Roman"/>
          <w:b/>
          <w:sz w:val="28"/>
          <w:szCs w:val="28"/>
        </w:rPr>
        <w:t>32-8.34</w:t>
      </w:r>
      <w:r>
        <w:rPr>
          <w:rFonts w:ascii="Times New Roman" w:hAnsi="Times New Roman" w:cs="Times New Roman"/>
          <w:b/>
          <w:sz w:val="28"/>
          <w:szCs w:val="28"/>
        </w:rPr>
        <w:t xml:space="preserve"> (а,б,в)</w:t>
      </w:r>
    </w:p>
    <w:p w14:paraId="6A89E354" w14:textId="77777777" w:rsidR="00D71067" w:rsidRDefault="00D71067" w:rsidP="00D71067">
      <w:pPr>
        <w:ind w:left="360"/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Задания домашней работы выполняются письменно в рабочей тетради. Выполненные задания высылаются на ватсап номер учителя в личку или на почту </w:t>
      </w:r>
      <w:hyperlink r:id="rId5" w:history="1"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ovcharll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14@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</w:p>
    <w:p w14:paraId="46E2F24B" w14:textId="77777777" w:rsidR="00D71067" w:rsidRDefault="00D71067" w:rsidP="00D71067"/>
    <w:p w14:paraId="0B760CDA" w14:textId="77777777" w:rsidR="00D71067" w:rsidRDefault="00D71067" w:rsidP="00D71067"/>
    <w:p w14:paraId="2EE24B4F" w14:textId="77777777" w:rsidR="00071BE4" w:rsidRDefault="00071BE4"/>
    <w:sectPr w:rsidR="00071B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7E43D1"/>
    <w:multiLevelType w:val="hybridMultilevel"/>
    <w:tmpl w:val="2AA8D980"/>
    <w:lvl w:ilvl="0" w:tplc="3B92C2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1BA"/>
    <w:rsid w:val="00071BE4"/>
    <w:rsid w:val="006F71BA"/>
    <w:rsid w:val="00D71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04E5F"/>
  <w15:chartTrackingRefBased/>
  <w15:docId w15:val="{E273C258-30AB-4973-9024-83EAD849F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106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7106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710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765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vcharll1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22852</dc:creator>
  <cp:keywords/>
  <dc:description/>
  <cp:lastModifiedBy>22852</cp:lastModifiedBy>
  <cp:revision>2</cp:revision>
  <dcterms:created xsi:type="dcterms:W3CDTF">2020-04-15T18:03:00Z</dcterms:created>
  <dcterms:modified xsi:type="dcterms:W3CDTF">2020-04-15T18:06:00Z</dcterms:modified>
</cp:coreProperties>
</file>