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74" w:rsidRPr="003C20B5" w:rsidRDefault="003C20B5" w:rsidP="00802F3A">
      <w:pPr>
        <w:tabs>
          <w:tab w:val="left" w:pos="2987"/>
          <w:tab w:val="center" w:pos="4677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A1574" w:rsidRPr="00F309BC">
        <w:rPr>
          <w:rFonts w:ascii="Times New Roman" w:eastAsia="Times New Roman" w:hAnsi="Times New Roman" w:cs="Times New Roman"/>
          <w:b/>
          <w:sz w:val="28"/>
          <w:szCs w:val="28"/>
        </w:rPr>
        <w:t>1Урок. 7А</w:t>
      </w:r>
    </w:p>
    <w:p w:rsidR="004A1574" w:rsidRPr="00F309BC" w:rsidRDefault="004A1574" w:rsidP="00802F3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9BC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FE72DA">
        <w:rPr>
          <w:rFonts w:ascii="Times New Roman" w:eastAsia="Times New Roman" w:hAnsi="Times New Roman" w:cs="Times New Roman"/>
          <w:b/>
          <w:sz w:val="28"/>
          <w:szCs w:val="28"/>
        </w:rPr>
        <w:t>Географическое положение.</w:t>
      </w:r>
      <w:r w:rsidR="003C20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72DA">
        <w:rPr>
          <w:rFonts w:ascii="Times New Roman" w:eastAsia="Times New Roman" w:hAnsi="Times New Roman" w:cs="Times New Roman"/>
          <w:b/>
          <w:sz w:val="28"/>
          <w:szCs w:val="28"/>
        </w:rPr>
        <w:t xml:space="preserve"> История исследования Евразии.</w:t>
      </w:r>
    </w:p>
    <w:p w:rsidR="004A1574" w:rsidRDefault="004A1574" w:rsidP="00802F3A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309B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F309BC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F309B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00C0A">
        <w:rPr>
          <w:rFonts w:ascii="Times New Roman" w:eastAsia="Times New Roman" w:hAnsi="Times New Roman" w:cs="Times New Roman"/>
          <w:sz w:val="28"/>
          <w:szCs w:val="28"/>
        </w:rPr>
        <w:t>Прочитать текст, географические объекты, встречающиеся в тексте находить на карте атласа.</w:t>
      </w:r>
    </w:p>
    <w:p w:rsidR="00FE72DA" w:rsidRPr="00FE72DA" w:rsidRDefault="00FE72DA" w:rsidP="00802F3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b/>
          <w:sz w:val="28"/>
          <w:szCs w:val="28"/>
        </w:rPr>
        <w:t>Географическое положение Евразии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i/>
          <w:sz w:val="28"/>
          <w:szCs w:val="28"/>
        </w:rPr>
        <w:t>Обратите внимание на карту мира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. Евразия – это самый крупный материк на Земле. Площадь его территории составляет 54 </w:t>
      </w:r>
      <w:proofErr w:type="spellStart"/>
      <w:proofErr w:type="gramStart"/>
      <w:r w:rsidRPr="00FE72DA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759 </w:t>
      </w:r>
      <w:proofErr w:type="spellStart"/>
      <w:r w:rsidRPr="00FE72D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км2.  Евразии принадлежит 36% суши Земли.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Исторически сложилось, что Евразию разделяют на две части света – Европу и Азию. </w:t>
      </w:r>
      <w:r w:rsidR="00F52451" w:rsidRPr="00FE72DA">
        <w:rPr>
          <w:rFonts w:ascii="Times New Roman" w:eastAsia="Times New Roman" w:hAnsi="Times New Roman" w:cs="Times New Roman"/>
          <w:sz w:val="28"/>
          <w:szCs w:val="28"/>
        </w:rPr>
        <w:t>Граница,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proofErr w:type="gramStart"/>
      <w:r w:rsidRPr="00FE72DA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proofErr w:type="gram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проводится условно (по восточному склону Уральских гор, реке Эмбе, северному берегу Каспийского моря, </w:t>
      </w:r>
      <w:proofErr w:type="spellStart"/>
      <w:r w:rsidRPr="00FE72DA">
        <w:rPr>
          <w:rFonts w:ascii="Times New Roman" w:eastAsia="Times New Roman" w:hAnsi="Times New Roman" w:cs="Times New Roman"/>
          <w:sz w:val="28"/>
          <w:szCs w:val="28"/>
        </w:rPr>
        <w:t>Кумо-Манычской</w:t>
      </w:r>
      <w:proofErr w:type="spell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впадине, Чёрному морю, проливу Босфор, Мраморному морю и проливу Дарданеллы).</w:t>
      </w:r>
    </w:p>
    <w:p w:rsidR="00802F3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Евразия расположена в северном полушарии, при этом часть её островов находится в Южном полушарии. Сам материк протянулся с севера на юг на 8000 километров. </w:t>
      </w:r>
      <w:r w:rsidR="00802F3A" w:rsidRPr="00FE72DA">
        <w:rPr>
          <w:rFonts w:ascii="Times New Roman" w:eastAsia="Times New Roman" w:hAnsi="Times New Roman" w:cs="Times New Roman"/>
          <w:sz w:val="28"/>
          <w:szCs w:val="28"/>
        </w:rPr>
        <w:t xml:space="preserve">Евразия протянулась с запада на восток на 16000 километров.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02F3A" w:rsidTr="00802F3A">
        <w:tc>
          <w:tcPr>
            <w:tcW w:w="4785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Крайняя северная точка</w:t>
            </w:r>
          </w:p>
        </w:tc>
        <w:tc>
          <w:tcPr>
            <w:tcW w:w="4786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2DA">
              <w:rPr>
                <w:rFonts w:ascii="Times New Roman" w:eastAsia="Times New Roman" w:hAnsi="Times New Roman" w:cs="Times New Roman"/>
                <w:sz w:val="28"/>
                <w:szCs w:val="28"/>
              </w:rPr>
              <w:t>мыс Челюскин</w:t>
            </w:r>
          </w:p>
        </w:tc>
      </w:tr>
      <w:tr w:rsidR="00802F3A" w:rsidTr="00802F3A">
        <w:tc>
          <w:tcPr>
            <w:tcW w:w="4785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Крайняя южная</w:t>
            </w:r>
          </w:p>
        </w:tc>
        <w:tc>
          <w:tcPr>
            <w:tcW w:w="4786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2D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Пиай</w:t>
            </w:r>
            <w:proofErr w:type="spellEnd"/>
          </w:p>
        </w:tc>
      </w:tr>
      <w:tr w:rsidR="00802F3A" w:rsidTr="00802F3A">
        <w:tc>
          <w:tcPr>
            <w:tcW w:w="4785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Крайняя западная</w:t>
            </w:r>
          </w:p>
        </w:tc>
        <w:tc>
          <w:tcPr>
            <w:tcW w:w="4786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2DA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Рока</w:t>
            </w:r>
          </w:p>
        </w:tc>
      </w:tr>
      <w:tr w:rsidR="00802F3A" w:rsidTr="00802F3A">
        <w:tc>
          <w:tcPr>
            <w:tcW w:w="4785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Крайняя восточная</w:t>
            </w:r>
          </w:p>
        </w:tc>
        <w:tc>
          <w:tcPr>
            <w:tcW w:w="4786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2DA">
              <w:rPr>
                <w:rFonts w:ascii="Times New Roman" w:eastAsia="Times New Roman" w:hAnsi="Times New Roman" w:cs="Times New Roman"/>
                <w:sz w:val="28"/>
                <w:szCs w:val="28"/>
              </w:rPr>
              <w:t>мыс Дежнёва</w:t>
            </w:r>
          </w:p>
        </w:tc>
      </w:tr>
    </w:tbl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Береговая линия материка сильно изрезана. Есть множество крупных и мелких островов, полуостровов, заливов, существуют также внутренние и окраинные моря.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Евразии принадлежит самый большой на Земле полуостров – Аравийский. Его площадь составляет 3 </w:t>
      </w:r>
      <w:proofErr w:type="spellStart"/>
      <w:proofErr w:type="gramStart"/>
      <w:r w:rsidRPr="00FE72DA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250 </w:t>
      </w:r>
      <w:proofErr w:type="spellStart"/>
      <w:r w:rsidRPr="00FE72D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км2. </w:t>
      </w:r>
    </w:p>
    <w:p w:rsidR="00FE72DA" w:rsidRPr="00FE72DA" w:rsidRDefault="00802F3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>Вернёмся к карте Евразии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найдите моря омывающие Евразию.</w:t>
      </w:r>
      <w:r w:rsidRPr="0080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Бенгальский залив в северо-восточной части Индийского океана – самый большой залив в мире. </w:t>
      </w:r>
      <w:r w:rsidR="00FE72DA" w:rsidRPr="00FE72DA">
        <w:rPr>
          <w:rFonts w:ascii="Times New Roman" w:eastAsia="Times New Roman" w:hAnsi="Times New Roman" w:cs="Times New Roman"/>
          <w:sz w:val="28"/>
          <w:szCs w:val="28"/>
        </w:rPr>
        <w:t>Камчатка, Корея и Индокитай – крупнейшие полуострова восточного побережья Евразии. Там же располагаются такие крупные острова как Сахалин, Тайвань, Суматра, Ява, Калимантан. Остров Калимантан является третьим по площади островом в мире, уступая лишь Гренландии и Новой Гвинеи.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Евразия – это единственный материк, берега которого омываются водами всех океанов Земли. Система Больших и Малых </w:t>
      </w:r>
      <w:proofErr w:type="spellStart"/>
      <w:r w:rsidRPr="00FE72DA">
        <w:rPr>
          <w:rFonts w:ascii="Times New Roman" w:eastAsia="Times New Roman" w:hAnsi="Times New Roman" w:cs="Times New Roman"/>
          <w:sz w:val="28"/>
          <w:szCs w:val="28"/>
        </w:rPr>
        <w:t>Зондских</w:t>
      </w:r>
      <w:proofErr w:type="spell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островов, словно мост,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lastRenderedPageBreak/>
        <w:t>на юго-востоке соединяет Евразию с Австралией. Таким образом, Евразия имеет тесные связи с тремя материками: Африкой, Северной Америкой и Австралией.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i/>
          <w:sz w:val="28"/>
          <w:szCs w:val="28"/>
        </w:rPr>
        <w:t>Изучив географическое положение Евразии, можно сделать вывод о том, что огромные размеры материка определили главную особенность природы Евразии – чрезвычайное её разнообразие. Этому материку принадлежат многие мировые рекорды в плане особенностей природы.</w:t>
      </w:r>
    </w:p>
    <w:p w:rsidR="00FE72DA" w:rsidRPr="00FE72DA" w:rsidRDefault="00FE72DA" w:rsidP="00802F3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b/>
          <w:sz w:val="28"/>
          <w:szCs w:val="28"/>
        </w:rPr>
        <w:t>История исследования Евразии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Наряду с Африкой, Евразия является прародиной человека. Освоение материка началось ещё древними цивилизациями, которые проживали на территории южной Африки. В поисках новых земель выходцы с побережий Средиземного моря начали заселять земли Евразии.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Ещё задолго до эпохи Великих Географических открытий жители Европы познавали окружающие их земли, совершали географические открытия. В исследовании Евразии принимали участие учёные и мореплаватели многих стран мира. Давайте сейчас попробуем рассмотреть самые известные из открытий.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И начнём мы с путешествия итальянца Марко Поло в Китай. Первое путешествие в биографии Марко Поло приходится на 1271 год. Тогда вместе с отцом и дядей он направился в Иерусалим. Позже Марко отправился в Китай. В своём труде «Книга о разнообразии мира» Поло описал географическое местоположение городов, традиции и жизнь китайцев. </w:t>
      </w:r>
    </w:p>
    <w:p w:rsidR="00FE72DA" w:rsidRPr="00FE72DA" w:rsidRDefault="00FE72DA" w:rsidP="00802F3A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Афанасий Никитин – первый европеец, достигнувший Индии в XV веке. </w:t>
      </w:r>
      <w:proofErr w:type="gramStart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Автор знаменитых путевых записей, известным под названием «Хождение за три моря». </w:t>
      </w:r>
      <w:proofErr w:type="gramEnd"/>
    </w:p>
    <w:p w:rsidR="00FE72DA" w:rsidRPr="00FE72DA" w:rsidRDefault="00FE72DA" w:rsidP="00CF3494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В 1733–1743 годах русскими моряками была организована Великая Северная Экспедиция. Одним из наиболее важных достижений экспедиции было нанесение на карты северо-восточной части Азии.</w:t>
      </w:r>
      <w:r w:rsidR="00CF3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>Что касается центральной Азии и прилегающих к ней территорий, то их стали изучать сравнительно поздно, лишь в XIX веке. В исследовании этих труднодоступных территорий велика заслуга Петра Петровича Семёнова-Тян-Шанского и Николая Михайловича Пржевальского. Познакомимся с ними поближе.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В 1856– 1857 годах Семёнов-Тян-Шанский открыл и исследовал горную систему Тянь-Шань. Он впервые составил схему орографии и высотной зональности этих гор. Также он исследовал озеро Иссык-Куль и доказал, что оно бессточное.</w:t>
      </w:r>
      <w:r w:rsidR="003C2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Николай Николаевич Пржевальский положил начало всестороннему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изучению Центральной Азии. Исследования Центральной Азии в XX веке продолжил Владимир Афанасьевич Обручёв, советский геолог и автор многих научно-популярных книг.</w:t>
      </w:r>
    </w:p>
    <w:p w:rsidR="00FE72DA" w:rsidRPr="00802F3A" w:rsidRDefault="00FE72DA" w:rsidP="00802F3A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b/>
          <w:sz w:val="28"/>
          <w:szCs w:val="28"/>
        </w:rPr>
        <w:t>Подведём итоги урока.</w:t>
      </w:r>
    </w:p>
    <w:p w:rsidR="00FE72DA" w:rsidRPr="00802F3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 xml:space="preserve">Евразия – это самый большой материк, который омывается всеми океанами Земли. Площадь его территории составляет 54 </w:t>
      </w:r>
      <w:proofErr w:type="spellStart"/>
      <w:proofErr w:type="gramStart"/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 xml:space="preserve"> 759 км2. </w:t>
      </w:r>
    </w:p>
    <w:p w:rsidR="00FE72DA" w:rsidRPr="00802F3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>Огромный вклад в изучения Евразии внесли: Марко Поло, Афанасий Никитин, Пётр Петрович Семёнов-Тян-Шанский, Николай Михайлович Пржевальский, Владимир Афанасьевич Обручев.</w:t>
      </w:r>
    </w:p>
    <w:p w:rsidR="00802F3A" w:rsidRDefault="00802F3A" w:rsidP="00802F3A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0130" w:rsidRPr="00802F3A" w:rsidRDefault="00F309BC" w:rsidP="00802F3A">
      <w:pPr>
        <w:spacing w:after="0" w:line="360" w:lineRule="auto"/>
        <w:ind w:left="-567"/>
        <w:rPr>
          <w:rFonts w:ascii="Times New Roman" w:hAnsi="Times New Roman" w:cs="Times New Roman"/>
          <w:b/>
        </w:rPr>
      </w:pPr>
      <w:r w:rsidRPr="00F309BC">
        <w:rPr>
          <w:rFonts w:ascii="Times New Roman" w:eastAsia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09BC">
        <w:rPr>
          <w:rFonts w:ascii="Times New Roman" w:eastAsia="Times New Roman" w:hAnsi="Times New Roman" w:cs="Times New Roman"/>
          <w:sz w:val="28"/>
          <w:szCs w:val="28"/>
        </w:rPr>
        <w:t>Открыть тетради записать ФИ, класс, дату и тему урока.</w:t>
      </w:r>
      <w:r w:rsidR="00802F3A">
        <w:rPr>
          <w:rFonts w:ascii="Times New Roman" w:eastAsia="Times New Roman" w:hAnsi="Times New Roman" w:cs="Times New Roman"/>
          <w:sz w:val="28"/>
          <w:szCs w:val="28"/>
        </w:rPr>
        <w:t xml:space="preserve"> На основе текста, записать площадь Евразии, ее протяженность с севера на юг и с запада на восток; на какие две части света делится материк; какой вывод можно сделать, изучив географическое положение и историю освоения материка.</w:t>
      </w:r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Рекомендую посмотреть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видеоурок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ссылке</w:t>
      </w:r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72DA" w:rsidRDefault="006454CC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4" w:history="1">
        <w:r w:rsidR="00FE72DA" w:rsidRPr="00C77E1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https://videouroki.net/video/53-evraziya-geograficheskoe-polozhenie-i-istoriya-issledovaniya.html</w:t>
        </w:r>
      </w:hyperlink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F3494" w:rsidRDefault="00802F3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2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задание: Подготовить доклад по одному из исследователей Евразии.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E72DA" w:rsidRPr="00802F3A" w:rsidRDefault="00802F3A" w:rsidP="00CF349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Объемом не более 2 страниц, всю биографию </w:t>
      </w:r>
      <w:r w:rsidR="00CF34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записывать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надо</w:t>
      </w:r>
      <w:r w:rsidR="00CF34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(кратко), сделайте акцент на исследование путешественника.</w:t>
      </w:r>
    </w:p>
    <w:p w:rsidR="00FE72DA" w:rsidRPr="00F309BC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</w:p>
    <w:p w:rsidR="004A1574" w:rsidRPr="00F309BC" w:rsidRDefault="004A1574" w:rsidP="00802F3A">
      <w:pPr>
        <w:autoSpaceDE w:val="0"/>
        <w:autoSpaceDN w:val="0"/>
        <w:adjustRightInd w:val="0"/>
        <w:spacing w:after="0" w:line="36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309BC">
        <w:rPr>
          <w:rFonts w:ascii="Times New Roman" w:eastAsia="Calibri" w:hAnsi="Times New Roman" w:cs="Times New Roman"/>
          <w:sz w:val="28"/>
          <w:szCs w:val="28"/>
        </w:rPr>
        <w:t>выполнить,</w:t>
      </w:r>
      <w:r w:rsidRPr="00F30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9BC"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 xml:space="preserve"> или фотографию</w:t>
      </w:r>
      <w:r w:rsidR="00800130" w:rsidRPr="00F309BC">
        <w:rPr>
          <w:rFonts w:ascii="Times New Roman" w:eastAsia="Times New Roman" w:hAnsi="Times New Roman" w:cs="Times New Roman"/>
          <w:sz w:val="28"/>
        </w:rPr>
        <w:t>, файл</w:t>
      </w:r>
      <w:r w:rsidRPr="00F309BC">
        <w:rPr>
          <w:rFonts w:ascii="Times New Roman" w:eastAsia="Times New Roman" w:hAnsi="Times New Roman" w:cs="Times New Roman"/>
          <w:sz w:val="28"/>
        </w:rPr>
        <w:t xml:space="preserve"> выполненного задания (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Плямина</w:t>
      </w:r>
      <w:proofErr w:type="spellEnd"/>
      <w:r w:rsidR="00AF4938">
        <w:rPr>
          <w:rFonts w:ascii="Times New Roman" w:eastAsia="Times New Roman" w:hAnsi="Times New Roman" w:cs="Times New Roman"/>
          <w:sz w:val="28"/>
        </w:rPr>
        <w:t xml:space="preserve">, почта </w:t>
      </w:r>
      <w:proofErr w:type="spellStart"/>
      <w:r w:rsidR="00AF4938">
        <w:rPr>
          <w:rFonts w:ascii="Times New Roman" w:eastAsia="Times New Roman" w:hAnsi="Times New Roman" w:cs="Times New Roman"/>
          <w:sz w:val="28"/>
          <w:lang w:val="en-US"/>
        </w:rPr>
        <w:t>taisiyadudka</w:t>
      </w:r>
      <w:proofErr w:type="spellEnd"/>
      <w:r w:rsidR="00AF4938" w:rsidRPr="00AF4938">
        <w:rPr>
          <w:rFonts w:ascii="Times New Roman" w:eastAsia="Times New Roman" w:hAnsi="Times New Roman" w:cs="Times New Roman"/>
          <w:sz w:val="28"/>
        </w:rPr>
        <w:t>@</w:t>
      </w:r>
      <w:r w:rsidR="00AF4938">
        <w:rPr>
          <w:rFonts w:ascii="Times New Roman" w:eastAsia="Times New Roman" w:hAnsi="Times New Roman" w:cs="Times New Roman"/>
          <w:sz w:val="28"/>
          <w:lang w:val="en-US"/>
        </w:rPr>
        <w:t>mail</w:t>
      </w:r>
      <w:r w:rsidR="00AF4938" w:rsidRPr="00AF4938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="00AF4938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>- указав класс и фамилию!).</w:t>
      </w:r>
    </w:p>
    <w:p w:rsidR="004A1574" w:rsidRPr="00F309BC" w:rsidRDefault="004A1574" w:rsidP="00802F3A">
      <w:pPr>
        <w:spacing w:after="0"/>
        <w:ind w:left="-567"/>
        <w:rPr>
          <w:rFonts w:ascii="Times New Roman" w:hAnsi="Times New Roman" w:cs="Times New Roman"/>
        </w:rPr>
      </w:pPr>
    </w:p>
    <w:sectPr w:rsidR="004A1574" w:rsidRPr="00F309BC" w:rsidSect="00CF34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1574"/>
    <w:rsid w:val="000A1613"/>
    <w:rsid w:val="00100C0A"/>
    <w:rsid w:val="003C20B5"/>
    <w:rsid w:val="004A1574"/>
    <w:rsid w:val="006454CC"/>
    <w:rsid w:val="006F1F7D"/>
    <w:rsid w:val="00800130"/>
    <w:rsid w:val="00802F3A"/>
    <w:rsid w:val="009A6D8A"/>
    <w:rsid w:val="00AB7A22"/>
    <w:rsid w:val="00AF4938"/>
    <w:rsid w:val="00BB15FF"/>
    <w:rsid w:val="00CF3494"/>
    <w:rsid w:val="00F309BC"/>
    <w:rsid w:val="00F52451"/>
    <w:rsid w:val="00FC1D63"/>
    <w:rsid w:val="00FE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57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02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video/53-evraziya-geograficheskoe-polozhenie-i-istoriya-issledo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2020-03-31T11:50:00Z</dcterms:created>
  <dcterms:modified xsi:type="dcterms:W3CDTF">2020-04-13T23:15:00Z</dcterms:modified>
</cp:coreProperties>
</file>