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2E44" w14:textId="5F3F12DD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«А» – английский язык - 2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0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понедельник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).</w:t>
      </w:r>
    </w:p>
    <w:p w14:paraId="0124EF00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00F19611" w14:textId="1565F0C6" w:rsidR="00431725" w:rsidRP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On the menu</w:t>
      </w:r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</w:p>
    <w:p w14:paraId="4F16AD18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33FB496C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4A3C7B57" w14:textId="1EF94B1C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D54A0E9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02ADB821" w14:textId="2BB8F851" w:rsidR="00431725" w:rsidRP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On</w:t>
      </w:r>
      <w:r w:rsidRPr="0043172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43172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menu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Pr="0043172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21AF6EB" w14:textId="0F7F77C1" w:rsidR="00431725" w:rsidRP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821ED9F" w14:textId="1ADBBD2A" w:rsidR="00431725" w:rsidRP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 </w:t>
      </w:r>
      <w:proofErr w:type="spellStart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88 – учебник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какой вкус у следующих продуктов – используя прилагательные запишите предложения (смотри образец в упражнении).</w:t>
      </w:r>
    </w:p>
    <w:p w14:paraId="5D7D8747" w14:textId="0CDAD0A8" w:rsidR="00431725" w:rsidRPr="008E4748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</w:t>
      </w:r>
      <w:proofErr w:type="spellStart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88 – учебник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классифицировать продукты – 4 предложения.</w:t>
      </w:r>
    </w:p>
    <w:p w14:paraId="6B93F07B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2661CFA0" w14:textId="418377B3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1166EB2B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34589362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451AEA5F" w14:textId="1DF95651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349E1B33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30864174" w14:textId="7199F797" w:rsidR="00431725" w:rsidRPr="00D07A4C" w:rsidRDefault="00D07A4C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Соедините слова</w:t>
      </w:r>
      <w:r w:rsidRPr="00D07A4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так, чтобы получились словосочетания. Запишите их с переводом. </w:t>
      </w:r>
    </w:p>
    <w:p w14:paraId="2989D563" w14:textId="0D0F568D" w:rsidR="00431725" w:rsidRPr="00D07A4C" w:rsidRDefault="00D07A4C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D07A4C">
        <w:rPr>
          <w:rFonts w:ascii="Times New Roman" w:eastAsia="Cambria" w:hAnsi="Times New Roman" w:cs="Times New Roman"/>
          <w:bCs/>
          <w:iCs/>
          <w:sz w:val="28"/>
          <w:szCs w:val="28"/>
        </w:rPr>
        <w:t>Напишите, что вы любите, а что нет.</w:t>
      </w:r>
    </w:p>
    <w:p w14:paraId="207813E6" w14:textId="02001567" w:rsidR="00D07A4C" w:rsidRPr="00D07A4C" w:rsidRDefault="00D07A4C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</w:pPr>
      <w:r w:rsidRPr="00D07A4C"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I like….</w:t>
      </w:r>
    </w:p>
    <w:p w14:paraId="6C581B46" w14:textId="157E8419" w:rsidR="00431725" w:rsidRPr="00D07A4C" w:rsidRDefault="00D07A4C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</w:pPr>
      <w:r w:rsidRPr="00D07A4C"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I don’t like……</w:t>
      </w:r>
    </w:p>
    <w:p w14:paraId="54F69EAA" w14:textId="0AA3C78D" w:rsidR="00D07A4C" w:rsidRDefault="00D07A4C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/>
          <w:iCs/>
          <w:sz w:val="28"/>
          <w:szCs w:val="28"/>
          <w:lang w:val="en-US"/>
        </w:rPr>
      </w:pPr>
    </w:p>
    <w:tbl>
      <w:tblPr>
        <w:tblStyle w:val="a5"/>
        <w:tblW w:w="0" w:type="auto"/>
        <w:tblInd w:w="2263" w:type="dxa"/>
        <w:tblLook w:val="04A0" w:firstRow="1" w:lastRow="0" w:firstColumn="1" w:lastColumn="0" w:noHBand="0" w:noVBand="1"/>
      </w:tblPr>
      <w:tblGrid>
        <w:gridCol w:w="2409"/>
        <w:gridCol w:w="2978"/>
      </w:tblGrid>
      <w:tr w:rsidR="00D07A4C" w14:paraId="3732516E" w14:textId="77777777" w:rsidTr="00D07A4C">
        <w:tc>
          <w:tcPr>
            <w:tcW w:w="2409" w:type="dxa"/>
          </w:tcPr>
          <w:p w14:paraId="66A9F1C8" w14:textId="5C9BB1F8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978" w:type="dxa"/>
          </w:tcPr>
          <w:p w14:paraId="20AD6617" w14:textId="5C075A26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B</w:t>
            </w:r>
          </w:p>
        </w:tc>
      </w:tr>
      <w:tr w:rsidR="00D07A4C" w14:paraId="5A759964" w14:textId="77777777" w:rsidTr="00D07A4C">
        <w:tc>
          <w:tcPr>
            <w:tcW w:w="2409" w:type="dxa"/>
          </w:tcPr>
          <w:p w14:paraId="482B2F49" w14:textId="76C4D6AF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g</w:t>
            </w: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rilled</w:t>
            </w:r>
          </w:p>
          <w:p w14:paraId="3BC1CCCD" w14:textId="085EB3FA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oast</w:t>
            </w:r>
          </w:p>
          <w:p w14:paraId="14DAA0AD" w14:textId="77400B97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ineral</w:t>
            </w:r>
          </w:p>
          <w:p w14:paraId="2252DC46" w14:textId="5DB6038F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oft</w:t>
            </w:r>
          </w:p>
          <w:p w14:paraId="5FD93196" w14:textId="40BAE0DD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ilk</w:t>
            </w:r>
          </w:p>
          <w:p w14:paraId="6DF566DA" w14:textId="353631C0" w:rsidR="00D07A4C" w:rsidRDefault="00D07A4C" w:rsidP="00D07A4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ruit</w:t>
            </w:r>
          </w:p>
        </w:tc>
        <w:tc>
          <w:tcPr>
            <w:tcW w:w="2978" w:type="dxa"/>
          </w:tcPr>
          <w:p w14:paraId="083C53B1" w14:textId="7D68079D" w:rsidR="00D07A4C" w:rsidRDefault="00D07A4C" w:rsidP="0043172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shake</w:t>
            </w:r>
          </w:p>
          <w:p w14:paraId="3E777FD5" w14:textId="5F408B49" w:rsidR="00D07A4C" w:rsidRDefault="00D07A4C" w:rsidP="0043172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beef</w:t>
            </w:r>
          </w:p>
          <w:p w14:paraId="2DA4B692" w14:textId="239C16D7" w:rsidR="00D07A4C" w:rsidRDefault="00D07A4C" w:rsidP="0043172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water</w:t>
            </w:r>
          </w:p>
          <w:p w14:paraId="0891D8EC" w14:textId="45467B14" w:rsidR="00D07A4C" w:rsidRDefault="00D07A4C" w:rsidP="0043172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drink</w:t>
            </w:r>
          </w:p>
          <w:p w14:paraId="220660CD" w14:textId="7E30CE54" w:rsidR="00D07A4C" w:rsidRDefault="00D07A4C" w:rsidP="0043172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chicken</w:t>
            </w:r>
          </w:p>
          <w:p w14:paraId="7A77A158" w14:textId="0CBE106D" w:rsidR="00D07A4C" w:rsidRDefault="00D07A4C" w:rsidP="0043172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iCs/>
                <w:sz w:val="28"/>
                <w:szCs w:val="28"/>
                <w:lang w:val="en-US"/>
              </w:rPr>
              <w:t>salad</w:t>
            </w:r>
          </w:p>
        </w:tc>
      </w:tr>
    </w:tbl>
    <w:p w14:paraId="66E30EE7" w14:textId="77777777" w:rsidR="00431725" w:rsidRPr="00D07A4C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/>
          <w:iCs/>
          <w:sz w:val="28"/>
          <w:szCs w:val="28"/>
          <w:lang w:val="en-US"/>
        </w:rPr>
      </w:pPr>
    </w:p>
    <w:p w14:paraId="2FBF9DDE" w14:textId="77777777" w:rsidR="00431725" w:rsidRPr="003468A4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4" w:history="1">
        <w:r w:rsidRPr="003468A4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3468A4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65182157" w14:textId="77777777" w:rsidR="00431725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9C402AF" w14:textId="77777777" w:rsidR="00431725" w:rsidRPr="002860B7" w:rsidRDefault="00431725" w:rsidP="00431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voloshuck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lud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@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yandex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ru</w:t>
        </w:r>
      </w:hyperlink>
      <w:r w:rsidRPr="003468A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1FA7EBFC" w14:textId="77777777" w:rsidR="00431725" w:rsidRDefault="00431725" w:rsidP="00431725">
      <w:pPr>
        <w:rPr>
          <w:lang w:val="de-DE"/>
        </w:rPr>
      </w:pPr>
    </w:p>
    <w:p w14:paraId="0814F86B" w14:textId="77777777" w:rsidR="00431725" w:rsidRDefault="00431725" w:rsidP="00431725">
      <w:pPr>
        <w:rPr>
          <w:lang w:val="de-DE"/>
        </w:rPr>
      </w:pPr>
    </w:p>
    <w:p w14:paraId="08F515EE" w14:textId="3D570F92" w:rsidR="00431725" w:rsidRDefault="00431725">
      <w:pPr>
        <w:rPr>
          <w:lang w:val="de-DE"/>
        </w:rPr>
      </w:pPr>
    </w:p>
    <w:p w14:paraId="3A571C06" w14:textId="3ADAE07B" w:rsidR="00431725" w:rsidRDefault="00431725">
      <w:pPr>
        <w:rPr>
          <w:lang w:val="de-DE"/>
        </w:rPr>
      </w:pPr>
    </w:p>
    <w:p w14:paraId="4D0E808C" w14:textId="531B8D37" w:rsidR="00431725" w:rsidRPr="00431725" w:rsidRDefault="00431725">
      <w:pPr>
        <w:rPr>
          <w:lang w:val="de-DE"/>
        </w:rPr>
      </w:pPr>
    </w:p>
    <w:sectPr w:rsidR="00431725" w:rsidRPr="0043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83"/>
    <w:rsid w:val="00145768"/>
    <w:rsid w:val="00431725"/>
    <w:rsid w:val="007F7383"/>
    <w:rsid w:val="00D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2A10"/>
  <w15:chartTrackingRefBased/>
  <w15:docId w15:val="{7E415C13-1BD5-48C1-A8D2-632C5164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2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7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172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ck.lud@yandex.ru" TargetMode="Externa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2020-04-15T17:13:00Z</dcterms:created>
  <dcterms:modified xsi:type="dcterms:W3CDTF">2020-04-15T17:33:00Z</dcterms:modified>
</cp:coreProperties>
</file>