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58" w:rsidRDefault="00E76258" w:rsidP="00E7625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15.04.2020</w:t>
      </w:r>
    </w:p>
    <w:p w:rsidR="00E76258" w:rsidRDefault="00E76258" w:rsidP="00E7625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Физическая культура (урок 1)</w:t>
      </w:r>
    </w:p>
    <w:p w:rsidR="00E76258" w:rsidRDefault="00E76258" w:rsidP="00E762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«Обучение технике метания мяча»</w:t>
      </w:r>
    </w:p>
    <w:p w:rsidR="00E76258" w:rsidRDefault="00E76258" w:rsidP="00E762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№8</w:t>
      </w:r>
    </w:p>
    <w:p w:rsidR="00E76258" w:rsidRDefault="00E76258" w:rsidP="00E762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платформе РЭШ (по возможности)</w:t>
      </w:r>
    </w:p>
    <w:p w:rsidR="00E76258" w:rsidRDefault="00E76258" w:rsidP="00E762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2.Выполнить упражнения, которые подойдут для укрепления мышц рук и ног.</w:t>
      </w:r>
    </w:p>
    <w:p w:rsidR="00E76258" w:rsidRDefault="00E76258" w:rsidP="00E7625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1)Отжимания от пола</w:t>
      </w: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Примите упор лёжа и выполните несколько отжиманий, касаясь грудью пола.</w:t>
      </w: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2)Вращения корпуса в стороны с мячом в руках</w:t>
      </w: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Возьмите мяч в руки и с каждым поворотом корпуса в сторону, поднимайте его перед собой.</w:t>
      </w: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3)Подбрасывание мяча над собой</w:t>
      </w: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Возьмите мяч в руки и подбросьте его над собой так, чтобы его можно было легко поймать и повторить упражнение.</w:t>
      </w: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4)Выпрыгивания</w:t>
      </w: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Встаньте прямо и выполните приседание. По возвращению в исходное положение оттолкнитесь от пола и подпрыгните вверх.</w:t>
      </w: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5)Приседания с мячом</w:t>
      </w:r>
    </w:p>
    <w:p w:rsidR="00E76258" w:rsidRDefault="00E76258" w:rsidP="00E762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Держите мяч перед собой на уровни груди. При каждом приседании поднимайте мяч над головой.</w:t>
      </w:r>
    </w:p>
    <w:p w:rsidR="00E76258" w:rsidRDefault="00E76258" w:rsidP="00E7625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30"/>
          <w:lang w:eastAsia="ru-RU"/>
        </w:rPr>
        <w:t>3.Домашнее задание: выполнить №1 и №2</w:t>
      </w:r>
    </w:p>
    <w:p w:rsidR="00E76258" w:rsidRDefault="00E76258" w:rsidP="00E7625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1. Упражнение. </w:t>
      </w: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Какое упражнение изображено на рисунке?</w:t>
      </w:r>
    </w:p>
    <w:p w:rsidR="00E76258" w:rsidRDefault="00E76258" w:rsidP="00E76258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3810000" cy="3810000"/>
            <wp:effectExtent l="0" t="0" r="0" b="0"/>
            <wp:docPr id="2" name="Рисунок 2" descr="https://resh.edu.ru/uploads/lesson_extract/5166/20190724102856/OEBPS/objects/c_ptls_4_8_1/a4f34dae-156e-4ad2-a3f0-4617280270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resh.edu.ru/uploads/lesson_extract/5166/20190724102856/OEBPS/objects/c_ptls_4_8_1/a4f34dae-156e-4ad2-a3f0-4617280270a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58" w:rsidRDefault="00E76258" w:rsidP="00E762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Стойка</w:t>
      </w:r>
    </w:p>
    <w:p w:rsidR="00E76258" w:rsidRDefault="00E76258" w:rsidP="00E762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Мост</w:t>
      </w:r>
    </w:p>
    <w:p w:rsidR="00E76258" w:rsidRDefault="00E76258" w:rsidP="00E762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Бабочка</w:t>
      </w:r>
    </w:p>
    <w:p w:rsidR="00E76258" w:rsidRDefault="00E76258" w:rsidP="00E762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Лодочка</w:t>
      </w:r>
    </w:p>
    <w:p w:rsidR="00E76258" w:rsidRDefault="00E76258" w:rsidP="00E7625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2. Гимнастика. </w:t>
      </w:r>
      <w:r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Найдите семь слов по теме урока.</w:t>
      </w:r>
    </w:p>
    <w:p w:rsidR="00E76258" w:rsidRDefault="00E76258" w:rsidP="00E76258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06140" cy="3383280"/>
            <wp:effectExtent l="0" t="0" r="3810" b="7620"/>
            <wp:docPr id="1" name="Рисунок 1" descr="https://resh.edu.ru/uploads/lesson_extract/5166/20190724102856/OEBPS/objects/c_ptls_4_8_1/d24a7f07-67b5-4dd6-9bfe-208e73dccf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resh.edu.ru/uploads/lesson_extract/5166/20190724102856/OEBPS/objects/c_ptls_4_8_1/d24a7f07-67b5-4dd6-9bfe-208e73dccf6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564" w:rsidRPr="00E76258" w:rsidRDefault="00F67564" w:rsidP="00E76258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67564" w:rsidRPr="00E7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735ED"/>
    <w:multiLevelType w:val="multilevel"/>
    <w:tmpl w:val="123A78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58"/>
    <w:rsid w:val="00E76258"/>
    <w:rsid w:val="00F6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BF50"/>
  <w15:chartTrackingRefBased/>
  <w15:docId w15:val="{6D454BA0-E2D9-4981-95C7-B3B4792C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2020-04-11T11:08:00Z</dcterms:created>
  <dcterms:modified xsi:type="dcterms:W3CDTF">2020-04-11T11:10:00Z</dcterms:modified>
</cp:coreProperties>
</file>