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F7" w:rsidRDefault="004A62F7" w:rsidP="004A62F7">
      <w:pP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17.04. Тема:</w:t>
      </w:r>
      <w:r w:rsidRPr="000A6D0C">
        <w:rPr>
          <w:rFonts w:ascii="Times New Roman" w:hAnsi="Times New Roman"/>
          <w:b/>
          <w:sz w:val="28"/>
          <w:szCs w:val="28"/>
        </w:rPr>
        <w:t xml:space="preserve"> </w:t>
      </w:r>
    </w:p>
    <w:p w:rsidR="004A62F7" w:rsidRPr="000A6D0C" w:rsidRDefault="004A62F7" w:rsidP="004A62F7">
      <w:pPr>
        <w:rPr>
          <w:b/>
        </w:rPr>
      </w:pPr>
      <w:r w:rsidRPr="000A6D0C">
        <w:rPr>
          <w:b/>
          <w:lang w:eastAsia="ar-SA"/>
        </w:rPr>
        <w:t>Что узнали? Чему научились?</w:t>
      </w:r>
    </w:p>
    <w:p w:rsidR="004A62F7" w:rsidRPr="000A6D0C" w:rsidRDefault="004A62F7" w:rsidP="004A62F7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4A62F7" w:rsidRDefault="004A62F7" w:rsidP="004A62F7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Отработка вычислительных навыков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тр.77-78 №10,11.</w:t>
      </w:r>
    </w:p>
    <w:p w:rsidR="004A62F7" w:rsidRDefault="004A62F7" w:rsidP="004A62F7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Устно: №13-16</w:t>
      </w:r>
    </w:p>
    <w:p w:rsidR="004A62F7" w:rsidRDefault="004A62F7" w:rsidP="004A62F7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Работа по учебнику стр.77-78 №10,11.-:записать в тетрадь, фото отправить учителю для получения рекомендаций и корректировок.</w:t>
      </w:r>
    </w:p>
    <w:p w:rsidR="004A62F7" w:rsidRDefault="004A62F7" w:rsidP="004A62F7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4A62F7" w:rsidRDefault="004A62F7" w:rsidP="004A62F7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7D2327">
        <w:rPr>
          <w:rFonts w:ascii="Times New Roman" w:hAnsi="Times New Roman"/>
          <w:sz w:val="28"/>
          <w:szCs w:val="28"/>
        </w:rPr>
        <w:t>Образовательная платформа РЭШ:</w:t>
      </w:r>
      <w:r w:rsidRPr="007D2327">
        <w:rPr>
          <w:rFonts w:ascii="Times New Roman" w:hAnsi="Times New Roman"/>
          <w:sz w:val="28"/>
          <w:szCs w:val="28"/>
        </w:rPr>
        <w:br/>
      </w:r>
      <w:hyperlink r:id="rId6" w:history="1">
        <w:r w:rsidRPr="007D2327">
          <w:rPr>
            <w:rStyle w:val="a3"/>
            <w:rFonts w:ascii="Times New Roman" w:hAnsi="Times New Roman"/>
            <w:sz w:val="28"/>
            <w:szCs w:val="28"/>
          </w:rPr>
          <w:t>https://resh.edu.ru/subject/lesson/5210/start/162109/</w:t>
        </w:r>
      </w:hyperlink>
    </w:p>
    <w:p w:rsidR="00CE5EF6" w:rsidRPr="004A62F7" w:rsidRDefault="00CE5EF6" w:rsidP="004A62F7">
      <w:bookmarkStart w:id="0" w:name="_GoBack"/>
      <w:bookmarkEnd w:id="0"/>
    </w:p>
    <w:sectPr w:rsidR="00CE5EF6" w:rsidRPr="004A6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631EB"/>
    <w:multiLevelType w:val="hybridMultilevel"/>
    <w:tmpl w:val="C0DC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6A"/>
    <w:rsid w:val="00285E6A"/>
    <w:rsid w:val="004A62F7"/>
    <w:rsid w:val="004D75C6"/>
    <w:rsid w:val="00655760"/>
    <w:rsid w:val="00CE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E6A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E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5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210/start/16210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2</cp:revision>
  <dcterms:created xsi:type="dcterms:W3CDTF">2020-04-10T11:29:00Z</dcterms:created>
  <dcterms:modified xsi:type="dcterms:W3CDTF">2020-04-10T11:29:00Z</dcterms:modified>
</cp:coreProperties>
</file>