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078E" w14:textId="2E578B50" w:rsidR="008406F0" w:rsidRPr="00C203B9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2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среда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31F920E0" w14:textId="57A56097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Ways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of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talking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about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the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Future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»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  <w:r w:rsidR="004939CC" w:rsidRPr="004939C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="004939C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Модуль 4С.</w:t>
      </w:r>
    </w:p>
    <w:p w14:paraId="5EFF27EC" w14:textId="12466764" w:rsidR="008406F0" w:rsidRPr="008406F0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Способы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выражения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будущего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в английском 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языке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.</w:t>
      </w:r>
      <w:proofErr w:type="gramEnd"/>
    </w:p>
    <w:p w14:paraId="7DAB8363" w14:textId="77777777" w:rsidR="008406F0" w:rsidRPr="00FA59C6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37DC7A6E" w14:textId="77777777" w:rsidR="008406F0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77433948" w14:textId="3A065CD0" w:rsidR="008406F0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nd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7F083922" w14:textId="035AE56C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val="en-US" w:eastAsia="ja-JP" w:bidi="fa-IR"/>
        </w:rPr>
        <w:t>«Ways of talking about the Future»</w:t>
      </w:r>
      <w:r w:rsidRPr="004939CC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val="en-US" w:eastAsia="ja-JP" w:bidi="fa-IR"/>
        </w:rPr>
        <w:t>.</w:t>
      </w:r>
    </w:p>
    <w:p w14:paraId="5120217F" w14:textId="5A5F44C8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Запомните правило (распечатать и вклеить в тетрадь, переписать) – фото прислать учителю.</w:t>
      </w:r>
    </w:p>
    <w:p w14:paraId="1EA4E28C" w14:textId="25DE583B" w:rsidR="00290356" w:rsidRPr="004939CC" w:rsidRDefault="00290356" w:rsidP="002903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Простое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Simple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)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–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-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используется для:</w:t>
      </w:r>
    </w:p>
    <w:p w14:paraId="4F1477A6" w14:textId="77777777" w:rsidR="00290356" w:rsidRPr="004939CC" w:rsidRDefault="00290356" w:rsidP="002903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 выражения решений, принятых в момент говорения.</w:t>
      </w:r>
    </w:p>
    <w:p w14:paraId="434AA431" w14:textId="7D8927A8" w:rsidR="008406F0" w:rsidRPr="004939CC" w:rsidRDefault="00290356" w:rsidP="002903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u w:val="single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u w:val="single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u w:val="single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You are very busy. I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 help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proofErr w:type="gramStart"/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you.-</w:t>
      </w:r>
      <w:proofErr w:type="gramEnd"/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Ты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очень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занят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.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Я тебе помогу.</w:t>
      </w:r>
    </w:p>
    <w:p w14:paraId="0C096252" w14:textId="71CAD942" w:rsidR="008406F0" w:rsidRPr="004939CC" w:rsidRDefault="00290356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для предсказаний на будущее о том, что мы верим или считаем, что произойдет.</w:t>
      </w:r>
    </w:p>
    <w:p w14:paraId="40A6C91A" w14:textId="08D4DD51" w:rsidR="00290356" w:rsidRPr="004939CC" w:rsidRDefault="00290356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I think, I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 pass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the exam.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Думаю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я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сдам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экзамен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.</w:t>
      </w:r>
    </w:p>
    <w:p w14:paraId="27655DE5" w14:textId="690F0204" w:rsidR="008406F0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для выражения обещаний, предупреждений, надежд, просьбы и предложений.</w:t>
      </w:r>
    </w:p>
    <w:p w14:paraId="7FCD46EA" w14:textId="103F3847" w:rsidR="00CA5AC9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Н-р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you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help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cook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dinner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?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Ты мне не поможешь приготовить ужин?</w:t>
      </w:r>
    </w:p>
    <w:p w14:paraId="645EC140" w14:textId="1144CE5B" w:rsidR="00CA5AC9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для выражения действий или событий, которые определённо произойдут в будущем.</w:t>
      </w:r>
    </w:p>
    <w:p w14:paraId="17AD365A" w14:textId="581BDEDE" w:rsidR="00CA5AC9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lang w:eastAsia="ja-JP" w:bidi="fa-IR"/>
        </w:rPr>
        <w:t>Н-р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Steve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be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sixteen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in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May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.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– Стиву исполнится 16 лет в мае.</w:t>
      </w:r>
    </w:p>
    <w:p w14:paraId="4AA5E355" w14:textId="05E58AE4" w:rsidR="008406F0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Оборот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Be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going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to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(намереваться) используется для:</w:t>
      </w:r>
    </w:p>
    <w:p w14:paraId="011D2A0C" w14:textId="545E1E79" w:rsidR="00824245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выражения предсказаний, основанных на том, что мы знаем или что мы видим.</w:t>
      </w:r>
    </w:p>
    <w:p w14:paraId="39C3FBB9" w14:textId="1083FF14" w:rsidR="00824245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It is very sunny today. It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is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not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going to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rain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Сегодня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очень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солнечно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.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Дождя не будет.</w:t>
      </w:r>
    </w:p>
    <w:p w14:paraId="6F7F5B69" w14:textId="543D5020" w:rsidR="008406F0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для выражения планов на будущее, намерений, амбиций.</w:t>
      </w:r>
    </w:p>
    <w:p w14:paraId="4F37BA1C" w14:textId="592142B8" w:rsidR="00824245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lang w:eastAsia="ja-JP" w:bidi="fa-IR"/>
        </w:rPr>
        <w:t>Н-р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7030A0"/>
          <w:kern w:val="3"/>
          <w:sz w:val="24"/>
          <w:szCs w:val="24"/>
          <w:lang w:eastAsia="ja-JP" w:bidi="fa-IR"/>
        </w:rPr>
        <w:t>,</w:t>
      </w:r>
      <w:r w:rsidRPr="004939CC">
        <w:rPr>
          <w:rFonts w:ascii="Times New Roman" w:eastAsia="Andale Sans UI" w:hAnsi="Times New Roman" w:cs="Tahoma"/>
          <w:i/>
          <w:iCs/>
          <w:color w:val="7030A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I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am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going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to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buy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brother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a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puppy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for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his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birthday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. -  Я собираюсь подарить щенка брату на день рождение. </w:t>
      </w:r>
    </w:p>
    <w:p w14:paraId="2BD3627B" w14:textId="3572B5C5" w:rsidR="00824245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Продолженное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Continuous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–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be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ing</w:t>
      </w:r>
      <w:proofErr w:type="spellEnd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</w:t>
      </w:r>
      <w:proofErr w:type="gramStart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- 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используется</w:t>
      </w:r>
      <w:proofErr w:type="gramEnd"/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для:</w:t>
      </w:r>
    </w:p>
    <w:p w14:paraId="5EABF564" w14:textId="77BDBCDC" w:rsidR="00824245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для выражения действий, которые будут в процессе в определённый момент времени в Будущем</w:t>
      </w:r>
      <w:r w:rsidR="00767F8A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14:paraId="45033A29" w14:textId="4096AF43" w:rsidR="00767F8A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 xml:space="preserve">Н-р,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This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time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next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week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be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flying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to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Moscow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. – В это время на следующей неделе он будет лететь в Москву.</w:t>
      </w:r>
    </w:p>
    <w:p w14:paraId="6FCE6186" w14:textId="38446E6E" w:rsidR="00767F8A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Совершенное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Perfect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–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have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3 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-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используется для:</w:t>
      </w:r>
    </w:p>
    <w:p w14:paraId="2FB109AA" w14:textId="0BE834A6" w:rsidR="00824245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для выражения действий, которые будут завершены к определенному моменту в будущем (будет результат).</w:t>
      </w:r>
    </w:p>
    <w:p w14:paraId="66387A7A" w14:textId="5F0E95B8" w:rsidR="00767F8A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color w:val="3B1C7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We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 have left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for Spain by the end of next month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Мы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уедем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в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Испанию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к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концу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сле</w:t>
      </w:r>
      <w:r w:rsidR="008969D8"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ующего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месяца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.</w:t>
      </w:r>
    </w:p>
    <w:p w14:paraId="036EC99F" w14:textId="579DF958" w:rsidR="00824245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Совершенное Продолженное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Perfect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Continuous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 –</w:t>
      </w:r>
      <w:r w:rsidR="008969D8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have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been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proofErr w:type="spellStart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Ving</w:t>
      </w:r>
      <w:proofErr w:type="spellEnd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- </w:t>
      </w:r>
      <w:r w:rsidR="008969D8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используется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для</w:t>
      </w:r>
      <w:r w:rsidR="008969D8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того, чтобы показать, что действие длилось до определенного момента в будущем.</w:t>
      </w:r>
    </w:p>
    <w:p w14:paraId="6EBBE4AB" w14:textId="77777777" w:rsidR="008969D8" w:rsidRPr="004939CC" w:rsidRDefault="008969D8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Н-р,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this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time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next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week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have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been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working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here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for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three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years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– </w:t>
      </w:r>
    </w:p>
    <w:p w14:paraId="107C7B78" w14:textId="129972C1" w:rsidR="008969D8" w:rsidRPr="004939CC" w:rsidRDefault="008969D8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К следующей неделе он будет работать здесь три года.</w:t>
      </w:r>
    </w:p>
    <w:p w14:paraId="0690CF83" w14:textId="77777777" w:rsidR="002914D7" w:rsidRPr="004939CC" w:rsidRDefault="008969D8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Настоящее Продолженное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Present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Continuous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– </w:t>
      </w:r>
    </w:p>
    <w:p w14:paraId="141ADD8C" w14:textId="085E7179" w:rsidR="00767F8A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am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is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are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 + </w:t>
      </w:r>
      <w:proofErr w:type="spellStart"/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Ving</w:t>
      </w:r>
      <w:proofErr w:type="spellEnd"/>
      <w:r w:rsidR="004939CC" w:rsidRPr="004939CC">
        <w:rPr>
          <w:rFonts w:ascii="Times New Roman" w:eastAsia="Andale Sans UI" w:hAnsi="Times New Roman" w:cs="Tahoma"/>
          <w:color w:val="C00000"/>
          <w:kern w:val="3"/>
          <w:sz w:val="24"/>
          <w:szCs w:val="24"/>
          <w:lang w:eastAsia="ja-JP" w:bidi="fa-IR"/>
        </w:rPr>
        <w:t xml:space="preserve"> </w:t>
      </w:r>
      <w:r w:rsidR="004939CC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8969D8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используется для выражения назначенных договорённостей на ближайшее будущее.</w:t>
      </w:r>
    </w:p>
    <w:p w14:paraId="4E32569A" w14:textId="260D4252" w:rsidR="008969D8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We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are having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a dinner party tomorrow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нас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завтра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ужин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.</w:t>
      </w:r>
    </w:p>
    <w:p w14:paraId="582A41CB" w14:textId="038215CE" w:rsidR="00824245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Настоящее Простое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Present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Simple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4939CC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– </w:t>
      </w:r>
      <w:r w:rsidR="004939CC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V</w:t>
      </w:r>
      <w:r w:rsidR="004939CC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, </w:t>
      </w:r>
      <w:r w:rsidR="004939CC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Vs</w:t>
      </w:r>
      <w:r w:rsidR="004939CC" w:rsidRPr="004939CC">
        <w:rPr>
          <w:rFonts w:ascii="Times New Roman" w:eastAsia="Andale Sans UI" w:hAnsi="Times New Roman" w:cs="Tahoma"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– используется для расписаний.</w:t>
      </w:r>
    </w:p>
    <w:p w14:paraId="541A79EF" w14:textId="64CC91CC" w:rsidR="00824245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The bus to Glasgow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leaves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at 9 p.m.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Автобус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до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Глазго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уходит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в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9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вечера.</w:t>
      </w:r>
    </w:p>
    <w:p w14:paraId="52E35EC7" w14:textId="77777777" w:rsidR="004939CC" w:rsidRDefault="004939CC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09512DC7" w14:textId="1DCDE7F4" w:rsidR="004939CC" w:rsidRPr="004939CC" w:rsidRDefault="004939CC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noProof/>
          <w:kern w:val="3"/>
          <w:sz w:val="28"/>
          <w:szCs w:val="28"/>
          <w:u w:val="single"/>
          <w:lang w:eastAsia="ja-JP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9A08" wp14:editId="789FEEFE">
                <wp:simplePos x="0" y="0"/>
                <wp:positionH relativeFrom="column">
                  <wp:posOffset>4585970</wp:posOffset>
                </wp:positionH>
                <wp:positionV relativeFrom="paragraph">
                  <wp:posOffset>420370</wp:posOffset>
                </wp:positionV>
                <wp:extent cx="152400" cy="200025"/>
                <wp:effectExtent l="19050" t="19050" r="19050" b="28575"/>
                <wp:wrapNone/>
                <wp:docPr id="1" name="Стрелка: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88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" o:spid="_x0000_s1026" type="#_x0000_t68" style="position:absolute;margin-left:361.1pt;margin-top:33.1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" adj="8229" fillcolor="#4472c4 [3204]" strokecolor="#1f3763 [1604]" strokeweight="1pt"/>
            </w:pict>
          </mc:Fallback>
        </mc:AlternateContent>
      </w:r>
      <w:r w:rsidR="008406F0"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="008406F0"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8406F0"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="008406F0"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62 – учебник – </w:t>
      </w:r>
      <w:r w:rsidRPr="004939CC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>Записать предложения в тетрадь, выбрав нужную глагольную форму + перевод для контроля понимания смысла</w:t>
      </w:r>
      <w:r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 xml:space="preserve"> + написать какое это время и что оно выражает (См. правило)</w:t>
      </w:r>
    </w:p>
    <w:p w14:paraId="228BF1B1" w14:textId="77777777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C4C95D0" w14:textId="77777777" w:rsidR="008406F0" w:rsidRPr="00FA59C6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311C3696" w14:textId="77777777" w:rsidR="008406F0" w:rsidRPr="00FA59C6" w:rsidRDefault="008406F0" w:rsidP="008406F0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1E64EFE" w14:textId="77777777" w:rsidR="00D83B14" w:rsidRPr="008406F0" w:rsidRDefault="00D83B14">
      <w:pPr>
        <w:rPr>
          <w:lang w:val="de-DE"/>
        </w:rPr>
      </w:pPr>
    </w:p>
    <w:sectPr w:rsidR="00D83B14" w:rsidRPr="008406F0" w:rsidSect="004939CC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5F32"/>
    <w:multiLevelType w:val="hybridMultilevel"/>
    <w:tmpl w:val="371A3C1E"/>
    <w:lvl w:ilvl="0" w:tplc="55FABEFA">
      <w:start w:val="9"/>
      <w:numFmt w:val="bullet"/>
      <w:lvlText w:val="-"/>
      <w:lvlJc w:val="left"/>
      <w:pPr>
        <w:ind w:left="43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10"/>
    <w:rsid w:val="00290356"/>
    <w:rsid w:val="002914D7"/>
    <w:rsid w:val="004939CC"/>
    <w:rsid w:val="00707310"/>
    <w:rsid w:val="00767F8A"/>
    <w:rsid w:val="00824245"/>
    <w:rsid w:val="008406F0"/>
    <w:rsid w:val="008969D8"/>
    <w:rsid w:val="00CA5AC9"/>
    <w:rsid w:val="00D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853"/>
  <w15:chartTrackingRefBased/>
  <w15:docId w15:val="{255E91CD-D08E-4698-90A9-81D7495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2536</Characters>
  <Application>Microsoft Office Word</Application>
  <DocSecurity>0</DocSecurity>
  <Lines>97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2020-04-14T19:16:00Z</dcterms:created>
  <dcterms:modified xsi:type="dcterms:W3CDTF">2020-04-14T20:37:00Z</dcterms:modified>
</cp:coreProperties>
</file>